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1B75B" w14:textId="681A1197" w:rsidR="008076C1" w:rsidRPr="00F9463B" w:rsidRDefault="008076C1" w:rsidP="008076C1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 w:rsidRPr="00F9463B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Павлодар облысының білім беру басқармасы «М.М.Катаев атындағы Оқушылар сарайы» КМҚК әдіскер лауазымына конкурс жариялайды</w:t>
      </w:r>
    </w:p>
    <w:p w14:paraId="5503CB64" w14:textId="77777777" w:rsidR="008076C1" w:rsidRPr="00F9463B" w:rsidRDefault="008076C1" w:rsidP="008076C1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90"/>
        <w:gridCol w:w="2384"/>
        <w:gridCol w:w="6548"/>
      </w:tblGrid>
      <w:tr w:rsidR="008076C1" w:rsidRPr="00B824FB" w14:paraId="3FDB824A" w14:textId="77777777" w:rsidTr="0040314E">
        <w:trPr>
          <w:trHeight w:val="711"/>
        </w:trPr>
        <w:tc>
          <w:tcPr>
            <w:tcW w:w="390" w:type="dxa"/>
            <w:vMerge w:val="restart"/>
          </w:tcPr>
          <w:p w14:paraId="0D9E910D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4" w:type="dxa"/>
          </w:tcPr>
          <w:p w14:paraId="172F4B69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6548" w:type="dxa"/>
          </w:tcPr>
          <w:p w14:paraId="0C6CAAA7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 xml:space="preserve">Павлодар облысының білім беру басқармасы «М.М.Катаев атындағы Оқушылар сарайы» КМҚК  </w:t>
            </w:r>
          </w:p>
        </w:tc>
      </w:tr>
      <w:tr w:rsidR="008076C1" w:rsidRPr="00F9463B" w14:paraId="21A07D97" w14:textId="77777777" w:rsidTr="0040314E">
        <w:trPr>
          <w:trHeight w:val="453"/>
        </w:trPr>
        <w:tc>
          <w:tcPr>
            <w:tcW w:w="390" w:type="dxa"/>
            <w:vMerge/>
          </w:tcPr>
          <w:p w14:paraId="63221E82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2EF941F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орналасқан жері, пошталық мекенжайы</w:t>
            </w:r>
          </w:p>
        </w:tc>
        <w:tc>
          <w:tcPr>
            <w:tcW w:w="6548" w:type="dxa"/>
          </w:tcPr>
          <w:p w14:paraId="2B6440F4" w14:textId="77777777" w:rsidR="008076C1" w:rsidRPr="00F9463B" w:rsidRDefault="008076C1" w:rsidP="0040314E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proofErr w:type="spell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Каза</w:t>
            </w:r>
            <w:proofErr w:type="spellEnd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қстан Республикасы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, Павлодар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облысы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Павлодар </w:t>
            </w:r>
            <w:proofErr w:type="gramStart"/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қаласы,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</w:t>
            </w:r>
            <w:proofErr w:type="gramEnd"/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үсіп көшесі 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401C882A" w14:textId="77777777" w:rsidR="008076C1" w:rsidRPr="00F9463B" w:rsidRDefault="008076C1" w:rsidP="004031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8076C1" w:rsidRPr="00F9463B" w14:paraId="58BE69BA" w14:textId="77777777" w:rsidTr="0040314E">
        <w:trPr>
          <w:trHeight w:val="264"/>
        </w:trPr>
        <w:tc>
          <w:tcPr>
            <w:tcW w:w="390" w:type="dxa"/>
            <w:vMerge/>
          </w:tcPr>
          <w:p w14:paraId="24FEC487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</w:tcPr>
          <w:p w14:paraId="5CC62B22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телефон нөмірлері,</w:t>
            </w:r>
          </w:p>
        </w:tc>
        <w:tc>
          <w:tcPr>
            <w:tcW w:w="6548" w:type="dxa"/>
          </w:tcPr>
          <w:p w14:paraId="3971AB1E" w14:textId="77777777" w:rsidR="008076C1" w:rsidRPr="00F9463B" w:rsidRDefault="008076C1" w:rsidP="0040314E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</w:rPr>
              <w:t>8(7182) 328524; 87074946309</w:t>
            </w: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8076C1" w:rsidRPr="00F9463B" w14:paraId="6CA3C8FE" w14:textId="77777777" w:rsidTr="0040314E">
        <w:trPr>
          <w:trHeight w:val="203"/>
        </w:trPr>
        <w:tc>
          <w:tcPr>
            <w:tcW w:w="390" w:type="dxa"/>
            <w:vMerge/>
          </w:tcPr>
          <w:p w14:paraId="1BEAD785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1B5ABFB8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электрондық пошта</w:t>
            </w:r>
          </w:p>
        </w:tc>
        <w:tc>
          <w:tcPr>
            <w:tcW w:w="6548" w:type="dxa"/>
          </w:tcPr>
          <w:p w14:paraId="0379A461" w14:textId="77777777" w:rsidR="008076C1" w:rsidRPr="00F9463B" w:rsidRDefault="00B824FB" w:rsidP="0040314E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</w:pPr>
            <w:hyperlink r:id="rId5" w:history="1">
              <w:r w:rsidR="008076C1" w:rsidRPr="00F9463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dvorec</w:t>
              </w:r>
              <w:r w:rsidR="008076C1" w:rsidRPr="00F9463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</w:rPr>
                <w:t>-</w:t>
              </w:r>
              <w:r w:rsidR="008076C1" w:rsidRPr="00F9463B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pavlodar@yandex.kz</w:t>
              </w:r>
            </w:hyperlink>
            <w:r w:rsidR="008076C1" w:rsidRPr="00F9463B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kk-KZ"/>
              </w:rPr>
              <w:t xml:space="preserve"> </w:t>
            </w:r>
          </w:p>
        </w:tc>
      </w:tr>
      <w:tr w:rsidR="008076C1" w:rsidRPr="00213413" w14:paraId="73D402B9" w14:textId="77777777" w:rsidTr="0040314E">
        <w:trPr>
          <w:trHeight w:val="570"/>
        </w:trPr>
        <w:tc>
          <w:tcPr>
            <w:tcW w:w="390" w:type="dxa"/>
            <w:vMerge w:val="restart"/>
          </w:tcPr>
          <w:p w14:paraId="6262BB79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384" w:type="dxa"/>
          </w:tcPr>
          <w:p w14:paraId="00BEECE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548" w:type="dxa"/>
          </w:tcPr>
          <w:p w14:paraId="3792E229" w14:textId="77777777" w:rsidR="008076C1" w:rsidRPr="00213413" w:rsidRDefault="008076C1" w:rsidP="0040314E">
            <w:pPr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Әдіскер </w:t>
            </w:r>
            <w:r w:rsidRPr="0021341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-1 ставка</w:t>
            </w:r>
          </w:p>
          <w:p w14:paraId="18FB17FD" w14:textId="77777777" w:rsidR="008076C1" w:rsidRPr="00213413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8076C1" w:rsidRPr="00F9463B" w14:paraId="6AF99F99" w14:textId="77777777" w:rsidTr="0040314E">
        <w:trPr>
          <w:trHeight w:val="825"/>
        </w:trPr>
        <w:tc>
          <w:tcPr>
            <w:tcW w:w="390" w:type="dxa"/>
            <w:vMerge/>
          </w:tcPr>
          <w:p w14:paraId="27796DCB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7875BE83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негізгі функционалдық міндеттері</w:t>
            </w:r>
          </w:p>
        </w:tc>
        <w:tc>
          <w:tcPr>
            <w:tcW w:w="6548" w:type="dxa"/>
          </w:tcPr>
          <w:p w14:paraId="581AA984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Педагогикалық ұжымға әдістемелік және тәрбие жұмысын ұйымдастыруда консультациялық және практикалық көмек көрсетеді.</w:t>
            </w:r>
          </w:p>
          <w:p w14:paraId="11E60599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Оқу-тәрбие процесінің мәселелерін, оқу-тәрбие жұмысының</w:t>
            </w:r>
          </w:p>
          <w:p w14:paraId="40716D7D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нәтижелерін, тәрбие жұмысының жағдайы мен перспективалық мүмкіндіктерін талдайды.</w:t>
            </w:r>
          </w:p>
          <w:p w14:paraId="5A822302" w14:textId="77777777" w:rsidR="008076C1" w:rsidRPr="00BC1666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C166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Тәрбие жұмысы бойынша керекті әдістемелік құжаттарды іске асыру бойынша жұмысты іске асырады. </w:t>
            </w:r>
          </w:p>
          <w:p w14:paraId="4D85F252" w14:textId="77777777" w:rsidR="008076C1" w:rsidRPr="00EB0C89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Мұғалімдерге көмек ретінде оқу құралдары, брошюралар, әзірлемелер және басқа да материалдар құрастырады, оларды білім беру ұйымдарының, қала, облыс мұғалімдерінің назарына ұсынады.</w:t>
            </w:r>
          </w:p>
          <w:p w14:paraId="26AE1187" w14:textId="77777777" w:rsidR="008076C1" w:rsidRPr="00EB0C89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B0C8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Оқыту мен тәрбиелеудің озық технологиялары бойынша мұғалімдердің ең тиімді тәжірибесін зерттейді, жүйелейді, жалпылайды, бақылайды және таратады. </w:t>
            </w:r>
          </w:p>
          <w:p w14:paraId="7EE3246F" w14:textId="77777777" w:rsidR="008076C1" w:rsidRPr="00F9463B" w:rsidRDefault="008076C1" w:rsidP="0040314E">
            <w:pPr>
              <w:jc w:val="both"/>
              <w:rPr>
                <w:color w:val="202124"/>
              </w:rPr>
            </w:pP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Конкурстар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конференциялар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форумдар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семинарлар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ұйымдастырады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өткізеді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Жобаларды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әзірлеуге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қатысады</w:t>
            </w:r>
            <w:proofErr w:type="spellEnd"/>
            <w:r w:rsidRPr="00F946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076C1" w:rsidRPr="00F9463B" w14:paraId="1ADFF671" w14:textId="77777777" w:rsidTr="0040314E">
        <w:trPr>
          <w:trHeight w:val="639"/>
        </w:trPr>
        <w:tc>
          <w:tcPr>
            <w:tcW w:w="390" w:type="dxa"/>
            <w:vMerge/>
          </w:tcPr>
          <w:p w14:paraId="056C925E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384" w:type="dxa"/>
          </w:tcPr>
          <w:p w14:paraId="3137D54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еңбекке ақы төлеу мөлшері мен шарттары </w:t>
            </w:r>
          </w:p>
        </w:tc>
        <w:tc>
          <w:tcPr>
            <w:tcW w:w="6548" w:type="dxa"/>
          </w:tcPr>
          <w:p w14:paraId="45FDAFF4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еңбек өтілі мен біліктілік санатына  және жоғары білімі бойынша сәйкес төленеді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14:paraId="3053EF18" w14:textId="750FF690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  3 жылдан аса – 1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66634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тенге;</w:t>
            </w:r>
          </w:p>
          <w:p w14:paraId="1F084230" w14:textId="2160DF11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val="kk-KZ" w:eastAsia="ru-RU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 20 жылдан астам – 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200896,34</w:t>
            </w:r>
            <w:r w:rsidRPr="00F9463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тенге</w:t>
            </w:r>
          </w:p>
        </w:tc>
      </w:tr>
      <w:tr w:rsidR="008076C1" w:rsidRPr="00F9463B" w14:paraId="6FD3A918" w14:textId="77777777" w:rsidTr="0040314E">
        <w:tc>
          <w:tcPr>
            <w:tcW w:w="390" w:type="dxa"/>
          </w:tcPr>
          <w:p w14:paraId="1CFE2013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84" w:type="dxa"/>
          </w:tcPr>
          <w:p w14:paraId="5C213644" w14:textId="77777777" w:rsidR="008076C1" w:rsidRPr="00F9463B" w:rsidRDefault="008076C1" w:rsidP="0040314E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012BC5D8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қойылатын біліктілік талаптары</w:t>
            </w:r>
          </w:p>
        </w:tc>
        <w:tc>
          <w:tcPr>
            <w:tcW w:w="6548" w:type="dxa"/>
          </w:tcPr>
          <w:p w14:paraId="32ADEA4E" w14:textId="77777777" w:rsidR="00B824FB" w:rsidRPr="00B824FB" w:rsidRDefault="00B824FB" w:rsidP="00B824FB">
            <w:pPr>
              <w:ind w:firstLine="40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жоғары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және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немесе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жоғары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оқу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орнынан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кейінгі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педагогикалық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білімі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,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білім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беру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жүйесіндегі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немесе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тиісті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бейіні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бойынша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педагогикалық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жұмыс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өтілі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2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;</w:t>
            </w:r>
          </w:p>
          <w:p w14:paraId="581911A4" w14:textId="55027DB6" w:rsidR="0045263F" w:rsidRDefault="00B824FB" w:rsidP="00B824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және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(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немесе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)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жоғары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біліктілік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деңгейі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болған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кезде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: педагог-модератор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3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педагог-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сарапшы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5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педагог-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зерттеуші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7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педагог-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шебер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үшін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-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кемінде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8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жыл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мамандығы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бойынша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жұмыс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proofErr w:type="gramStart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өтілі</w:t>
            </w:r>
            <w:proofErr w:type="spellEnd"/>
            <w:r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45263F" w:rsidRPr="00B824FB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proofErr w:type="gramEnd"/>
          </w:p>
          <w:p w14:paraId="60CB3C42" w14:textId="77777777" w:rsidR="008076C1" w:rsidRPr="00F9463B" w:rsidRDefault="008076C1" w:rsidP="0045263F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highlight w:val="yellow"/>
                <w:lang w:val="kk-KZ" w:eastAsia="zh-CN"/>
              </w:rPr>
            </w:pPr>
          </w:p>
        </w:tc>
      </w:tr>
      <w:tr w:rsidR="008076C1" w:rsidRPr="00F9463B" w14:paraId="309D21C4" w14:textId="77777777" w:rsidTr="0040314E">
        <w:trPr>
          <w:trHeight w:val="105"/>
        </w:trPr>
        <w:tc>
          <w:tcPr>
            <w:tcW w:w="390" w:type="dxa"/>
          </w:tcPr>
          <w:p w14:paraId="260B02A5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84" w:type="dxa"/>
          </w:tcPr>
          <w:p w14:paraId="0F713069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Құжаттарды қабылдау мерзімі </w:t>
            </w:r>
          </w:p>
        </w:tc>
        <w:tc>
          <w:tcPr>
            <w:tcW w:w="6548" w:type="dxa"/>
          </w:tcPr>
          <w:p w14:paraId="045AF607" w14:textId="6C352426" w:rsidR="008076C1" w:rsidRPr="00F9463B" w:rsidRDefault="0040526F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16.07-24.07.2024</w:t>
            </w:r>
            <w:r w:rsidR="008076C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-ж</w:t>
            </w:r>
          </w:p>
        </w:tc>
      </w:tr>
      <w:tr w:rsidR="008076C1" w:rsidRPr="00B824FB" w14:paraId="20792F04" w14:textId="77777777" w:rsidTr="0040314E">
        <w:tc>
          <w:tcPr>
            <w:tcW w:w="390" w:type="dxa"/>
          </w:tcPr>
          <w:p w14:paraId="17253106" w14:textId="77777777" w:rsidR="008076C1" w:rsidRPr="00F9463B" w:rsidRDefault="008076C1" w:rsidP="0040314E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84" w:type="dxa"/>
          </w:tcPr>
          <w:p w14:paraId="08D67E56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9463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Қажетті құжаттар тізбесі</w:t>
            </w:r>
          </w:p>
        </w:tc>
        <w:tc>
          <w:tcPr>
            <w:tcW w:w="6548" w:type="dxa"/>
          </w:tcPr>
          <w:p w14:paraId="27B963D7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1) 1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0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қосымшаға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Конкурсқа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қатысу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өтініш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0E37E43C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2)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басын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куәландыратын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не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цифрлық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құжаттар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сервисінен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алынған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электронды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(идентификация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үшін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113B7CF5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3)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кадрларды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жеке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нақты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тұрғылықты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мекенжайы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байланыс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телефондары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көрсетілген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32358E75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4)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Педагогтердің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үлгілік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сипаттамаларымен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лауазымға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қойылатын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талаптарына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сәйкес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білімі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құжаттардың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көшірмелері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4BA6F4F9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5)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еңбек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қызметін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растайтын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құжаттың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көшірмесі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(бар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болса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);</w:t>
            </w:r>
          </w:p>
          <w:p w14:paraId="5F10BF75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6) «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саласындағы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есепке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алу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құжаттамасының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нысандарын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»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ҚР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сақтау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министрінің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міндетін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атқарушының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2020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жылғы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30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қазандағы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№ ҚР ДСМ-175/2020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бұйрығымен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бекітілген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нысан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бойынша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денсаулық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жағдайы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;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  <w:p w14:paraId="208DE4E4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7)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психоневрологиялық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7E92BC31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8)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наркологиялық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ұйымнан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анықтама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;</w:t>
            </w:r>
          </w:p>
          <w:p w14:paraId="5E4A9AEF" w14:textId="77777777" w:rsidR="008076C1" w:rsidRPr="00F9463B" w:rsidRDefault="008076C1" w:rsidP="0040314E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Ұлттық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тестілеу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сертификаты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бұдан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әрі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– ҰБТ)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немесе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модератордың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сарапшының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зерттеушінің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педагог-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шебердің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біліктілік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санатының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болуы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туралы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куәлік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болған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жағдайда</w:t>
            </w:r>
            <w:proofErr w:type="spellEnd"/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;</w:t>
            </w:r>
          </w:p>
          <w:p w14:paraId="6F26BBD5" w14:textId="77777777" w:rsidR="008076C1" w:rsidRDefault="008076C1" w:rsidP="0040314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 w:rsidRPr="00F946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946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Бағалау парағы;</w:t>
            </w:r>
          </w:p>
          <w:p w14:paraId="3C00C1A1" w14:textId="77777777" w:rsidR="008076C1" w:rsidRPr="00034B7F" w:rsidRDefault="008076C1" w:rsidP="0040314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4B7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11) кандидаттың бейне сабағы немесе бейнепрезентациясы кемінде 15 минут, ең төменгі ажыратымдылығы – 720 x 480.</w:t>
            </w:r>
          </w:p>
          <w:p w14:paraId="04112305" w14:textId="77777777" w:rsidR="008076C1" w:rsidRPr="00F9463B" w:rsidRDefault="008076C1" w:rsidP="0040314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</w:tr>
    </w:tbl>
    <w:p w14:paraId="640D68C5" w14:textId="77777777" w:rsidR="008076C1" w:rsidRPr="00F9463B" w:rsidRDefault="008076C1" w:rsidP="008076C1">
      <w:pPr>
        <w:rPr>
          <w:rFonts w:ascii="Times New Roman" w:eastAsia="Calibri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5879"/>
        <w:gridCol w:w="4435"/>
      </w:tblGrid>
      <w:tr w:rsidR="008076C1" w:rsidRPr="00B75190" w14:paraId="1D05C6EB" w14:textId="77777777" w:rsidTr="0040314E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71792FDF" w14:textId="77777777" w:rsidR="008076C1" w:rsidRPr="00B75190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14:paraId="512E63D7" w14:textId="77777777" w:rsidR="008076C1" w:rsidRPr="00B75190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7BB9033F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3BE876B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F5DCD57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14:paraId="0C9B68A9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бірінші басшылары мен педагогтерін</w:t>
            </w:r>
          </w:p>
          <w:p w14:paraId="410ADE02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14:paraId="58F3B88F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B75190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қағидаларына 10-қосымша</w:t>
            </w:r>
          </w:p>
          <w:p w14:paraId="18FC2AE1" w14:textId="77777777" w:rsidR="008076C1" w:rsidRPr="00B75190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B75190">
              <w:rPr>
                <w:rFonts w:ascii="Times New Roman" w:hAnsi="Times New Roman" w:cs="Times New Roman"/>
                <w:sz w:val="16"/>
                <w:szCs w:val="16"/>
              </w:rPr>
              <w:t>Нысан</w:t>
            </w:r>
            <w:proofErr w:type="spellEnd"/>
          </w:p>
        </w:tc>
      </w:tr>
    </w:tbl>
    <w:p w14:paraId="01ACDC4C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14:paraId="5F8C088E" w14:textId="77777777" w:rsidR="008076C1" w:rsidRPr="00B75190" w:rsidRDefault="008076C1" w:rsidP="008076C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14:paraId="1A310B3A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75190">
        <w:rPr>
          <w:rFonts w:ascii="Times New Roman" w:hAnsi="Times New Roman" w:cs="Times New Roman"/>
          <w:sz w:val="18"/>
          <w:szCs w:val="18"/>
        </w:rPr>
        <w:t xml:space="preserve">конкурс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жариялаған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18"/>
          <w:szCs w:val="18"/>
        </w:rPr>
        <w:t>мемлекеттік</w:t>
      </w:r>
      <w:proofErr w:type="spellEnd"/>
      <w:r w:rsidRPr="00B75190">
        <w:rPr>
          <w:rFonts w:ascii="Times New Roman" w:hAnsi="Times New Roman" w:cs="Times New Roman"/>
          <w:sz w:val="18"/>
          <w:szCs w:val="18"/>
        </w:rPr>
        <w:t xml:space="preserve"> орган</w:t>
      </w:r>
      <w:r w:rsidRPr="00B7519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14:paraId="6688802B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DA9D222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6EF1408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 xml:space="preserve"> (кандидаттың Т.А.Ә. (болған жағдайда), ЖСН</w:t>
      </w:r>
    </w:p>
    <w:p w14:paraId="6CE03ACA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13C46F3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307AC3F3" w14:textId="77777777"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(лауазымы, жұмыс орны)</w:t>
      </w:r>
    </w:p>
    <w:p w14:paraId="70BC1BDD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B85DE46" w14:textId="77777777" w:rsidR="008076C1" w:rsidRPr="00B75190" w:rsidRDefault="008076C1" w:rsidP="008076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75190">
        <w:rPr>
          <w:rFonts w:ascii="Times New Roman" w:hAnsi="Times New Roman" w:cs="Times New Roman"/>
          <w:sz w:val="18"/>
          <w:szCs w:val="18"/>
          <w:lang w:val="kk-KZ"/>
        </w:rPr>
        <w:t>(нақты тұратын жері, тіркелген мекенжайы, байланыс телефоны)</w:t>
      </w:r>
    </w:p>
    <w:p w14:paraId="59AD2055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1BE5549" w14:textId="77777777" w:rsidR="008076C1" w:rsidRPr="00B75190" w:rsidRDefault="008076C1" w:rsidP="008076C1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5DDACDC0" w14:textId="77777777" w:rsidR="008076C1" w:rsidRPr="00B75190" w:rsidRDefault="008076C1" w:rsidP="008076C1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2E141EB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B75190">
        <w:rPr>
          <w:rFonts w:ascii="Times New Roman" w:hAnsi="Times New Roman" w:cs="Times New Roman"/>
          <w:sz w:val="28"/>
          <w:lang w:val="kk-KZ"/>
        </w:rPr>
        <w:tab/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 xml:space="preserve">Мені 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</w:t>
      </w:r>
      <w:r w:rsidRPr="00B75190">
        <w:rPr>
          <w:rFonts w:ascii="Times New Roman" w:hAnsi="Times New Roman" w:cs="Times New Roman"/>
          <w:sz w:val="24"/>
          <w:szCs w:val="24"/>
          <w:lang w:val="kk-KZ"/>
        </w:rPr>
        <w:t>_______ бос/уақытша бос лауазымға орналасуға арналған конкурсқа жіберуіңізді сұраймын (керегінің астын сызу керек)</w:t>
      </w:r>
    </w:p>
    <w:p w14:paraId="54EBDFE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77FA417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56AE5F2D" w14:textId="77777777" w:rsidR="008076C1" w:rsidRPr="00B75190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14:paraId="7A861F61" w14:textId="77777777"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066ECADF" w14:textId="77777777" w:rsidR="008076C1" w:rsidRPr="00B75190" w:rsidRDefault="008076C1" w:rsidP="00807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697F96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1508EA2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14:paraId="6A7CC154" w14:textId="77777777" w:rsidR="008076C1" w:rsidRPr="00B75190" w:rsidRDefault="008076C1" w:rsidP="008076C1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kk-KZ"/>
        </w:rPr>
        <w:lastRenderedPageBreak/>
        <w:t>(лауазымы, ұйымның атауы, мекенжайы (облыс, аудан, қала / ауыл)</w:t>
      </w:r>
    </w:p>
    <w:p w14:paraId="4F11A39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14:paraId="72BE6751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75190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0D8E91DA" w14:textId="77777777" w:rsidR="008076C1" w:rsidRPr="00B75190" w:rsidRDefault="008076C1" w:rsidP="008076C1">
      <w:pPr>
        <w:rPr>
          <w:rFonts w:ascii="Times New Roman" w:hAnsi="Times New Roman" w:cs="Times New Roman"/>
          <w:color w:val="002060"/>
          <w:sz w:val="10"/>
          <w:szCs w:val="1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6"/>
        <w:gridCol w:w="2999"/>
        <w:gridCol w:w="1466"/>
        <w:gridCol w:w="2776"/>
      </w:tblGrid>
      <w:tr w:rsidR="008076C1" w:rsidRPr="00B75190" w14:paraId="1FF3FB7D" w14:textId="77777777" w:rsidTr="0040314E">
        <w:trPr>
          <w:trHeight w:val="1052"/>
        </w:trPr>
        <w:tc>
          <w:tcPr>
            <w:tcW w:w="2127" w:type="dxa"/>
          </w:tcPr>
          <w:p w14:paraId="317E22C0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>Білімі</w:t>
            </w:r>
          </w:p>
          <w:p w14:paraId="4F07EF53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75190">
              <w:rPr>
                <w:rFonts w:ascii="Times New Roman" w:hAnsi="Times New Roman" w:cs="Times New Roman"/>
                <w:lang w:val="kk-KZ"/>
              </w:rPr>
              <w:t xml:space="preserve"> (жоғары немесе жоғары оқу орнынан кейінгі)</w:t>
            </w:r>
          </w:p>
        </w:tc>
        <w:tc>
          <w:tcPr>
            <w:tcW w:w="3260" w:type="dxa"/>
          </w:tcPr>
          <w:p w14:paraId="7E75193E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орнының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атауы</w:t>
            </w:r>
            <w:proofErr w:type="spellEnd"/>
          </w:p>
        </w:tc>
        <w:tc>
          <w:tcPr>
            <w:tcW w:w="1559" w:type="dxa"/>
          </w:tcPr>
          <w:p w14:paraId="6D565469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Оқу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кезеңі</w:t>
            </w:r>
            <w:proofErr w:type="spellEnd"/>
          </w:p>
        </w:tc>
        <w:tc>
          <w:tcPr>
            <w:tcW w:w="2977" w:type="dxa"/>
          </w:tcPr>
          <w:p w14:paraId="23F127C6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Диплом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бойынша</w:t>
            </w:r>
            <w:proofErr w:type="spellEnd"/>
            <w:r w:rsidRPr="00B751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75190">
              <w:rPr>
                <w:rFonts w:ascii="Times New Roman" w:hAnsi="Times New Roman" w:cs="Times New Roman"/>
                <w:lang w:val="en-US"/>
              </w:rPr>
              <w:t>мамандығы</w:t>
            </w:r>
            <w:proofErr w:type="spellEnd"/>
          </w:p>
          <w:p w14:paraId="758F927F" w14:textId="77777777" w:rsidR="008076C1" w:rsidRPr="00B75190" w:rsidRDefault="008076C1" w:rsidP="0040314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076C1" w:rsidRPr="00B75190" w14:paraId="65E39F9A" w14:textId="77777777" w:rsidTr="0040314E">
        <w:trPr>
          <w:trHeight w:val="895"/>
        </w:trPr>
        <w:tc>
          <w:tcPr>
            <w:tcW w:w="2127" w:type="dxa"/>
          </w:tcPr>
          <w:p w14:paraId="6E03ACDE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1E0BC546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449BD563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29561154" w14:textId="77777777" w:rsidR="008076C1" w:rsidRPr="00B75190" w:rsidRDefault="008076C1" w:rsidP="004031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86EB9D9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7ADCB10A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Біліктілік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санатының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болуы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B75190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</w:t>
      </w:r>
    </w:p>
    <w:p w14:paraId="7F80CC75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B30A03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637F0D42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Педагогикалық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B75190">
        <w:rPr>
          <w:rFonts w:ascii="Times New Roman" w:hAnsi="Times New Roman" w:cs="Times New Roman"/>
          <w:sz w:val="24"/>
          <w:szCs w:val="24"/>
        </w:rPr>
        <w:t>өтілі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</w:t>
      </w:r>
    </w:p>
    <w:p w14:paraId="1C2C8E6C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Келесі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</w:rPr>
        <w:t>нәтижелерім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75190">
        <w:rPr>
          <w:rFonts w:ascii="Times New Roman" w:hAnsi="Times New Roman" w:cs="Times New Roman"/>
          <w:sz w:val="24"/>
          <w:szCs w:val="24"/>
        </w:rPr>
        <w:t>бар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:_</w:t>
      </w:r>
      <w:proofErr w:type="gramEnd"/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</w:t>
      </w:r>
    </w:p>
    <w:p w14:paraId="746078DB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4096F88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6908858D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6F86790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02A9C40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45D1E34F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дәрежесі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ғылыми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атағы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</w:t>
      </w:r>
    </w:p>
    <w:p w14:paraId="200A3255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239AF2F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3A0282C7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14:paraId="0D5FEAEE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Cондай-ақ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қосымша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мәліметтері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болған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75190">
        <w:rPr>
          <w:rFonts w:ascii="Times New Roman" w:hAnsi="Times New Roman" w:cs="Times New Roman"/>
          <w:sz w:val="24"/>
          <w:szCs w:val="24"/>
          <w:lang w:val="en-US"/>
        </w:rPr>
        <w:t>жағдайда</w:t>
      </w:r>
      <w:proofErr w:type="spellEnd"/>
      <w:r w:rsidRPr="00B75190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3C46FBF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1FFD093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1DF1573E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</w:p>
    <w:p w14:paraId="4EACB612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2D1B47E" w14:textId="77777777" w:rsidR="008076C1" w:rsidRPr="00B75190" w:rsidRDefault="008076C1" w:rsidP="008076C1">
      <w:pPr>
        <w:spacing w:after="0" w:line="240" w:lineRule="auto"/>
        <w:rPr>
          <w:rFonts w:ascii="Times New Roman" w:hAnsi="Times New Roman" w:cs="Times New Roman"/>
          <w:sz w:val="28"/>
          <w:lang w:val="en-US"/>
        </w:rPr>
      </w:pPr>
    </w:p>
    <w:p w14:paraId="52062B73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5190">
        <w:rPr>
          <w:rFonts w:ascii="Times New Roman" w:hAnsi="Times New Roman" w:cs="Times New Roman"/>
          <w:lang w:val="kk-KZ"/>
        </w:rPr>
        <w:t>20____</w:t>
      </w:r>
      <w:r w:rsidRPr="00B75190">
        <w:rPr>
          <w:rFonts w:ascii="Times New Roman" w:hAnsi="Times New Roman" w:cs="Times New Roman"/>
        </w:rPr>
        <w:t xml:space="preserve">_ </w:t>
      </w:r>
      <w:r w:rsidRPr="00B75190">
        <w:rPr>
          <w:rFonts w:ascii="Times New Roman" w:hAnsi="Times New Roman" w:cs="Times New Roman"/>
          <w:lang w:val="kk-KZ"/>
        </w:rPr>
        <w:t>жылғы «____</w:t>
      </w:r>
      <w:r w:rsidRPr="00B75190">
        <w:rPr>
          <w:rFonts w:ascii="Times New Roman" w:hAnsi="Times New Roman" w:cs="Times New Roman"/>
        </w:rPr>
        <w:t>»_______________                ______________________</w:t>
      </w:r>
      <w:r w:rsidRPr="00B75190">
        <w:rPr>
          <w:rFonts w:ascii="Times New Roman" w:hAnsi="Times New Roman" w:cs="Times New Roman"/>
          <w:sz w:val="20"/>
          <w:szCs w:val="20"/>
        </w:rPr>
        <w:br/>
      </w:r>
      <w:r w:rsidRPr="00B75190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75190"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</w:t>
      </w:r>
      <w:r w:rsidRPr="00B75190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B75190">
        <w:rPr>
          <w:rFonts w:ascii="Times New Roman" w:hAnsi="Times New Roman" w:cs="Times New Roman"/>
          <w:sz w:val="20"/>
          <w:szCs w:val="20"/>
        </w:rPr>
        <w:t>(</w:t>
      </w:r>
      <w:r w:rsidRPr="00B75190">
        <w:rPr>
          <w:rFonts w:ascii="Times New Roman" w:hAnsi="Times New Roman" w:cs="Times New Roman"/>
          <w:sz w:val="20"/>
          <w:szCs w:val="20"/>
          <w:lang w:val="kk-KZ"/>
        </w:rPr>
        <w:t>қ</w:t>
      </w:r>
      <w:proofErr w:type="spellStart"/>
      <w:r w:rsidRPr="00B75190">
        <w:rPr>
          <w:rFonts w:ascii="Times New Roman" w:hAnsi="Times New Roman" w:cs="Times New Roman"/>
          <w:sz w:val="20"/>
          <w:szCs w:val="20"/>
        </w:rPr>
        <w:t>олы</w:t>
      </w:r>
      <w:proofErr w:type="spellEnd"/>
      <w:r w:rsidRPr="00B75190">
        <w:rPr>
          <w:rFonts w:ascii="Times New Roman" w:hAnsi="Times New Roman" w:cs="Times New Roman"/>
          <w:sz w:val="20"/>
          <w:szCs w:val="20"/>
        </w:rPr>
        <w:t>)</w:t>
      </w:r>
    </w:p>
    <w:p w14:paraId="51BDC746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B75190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7892A2DD" w14:textId="77777777" w:rsidR="008076C1" w:rsidRPr="00B75190" w:rsidRDefault="008076C1" w:rsidP="008076C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3"/>
        <w:gridCol w:w="3962"/>
      </w:tblGrid>
      <w:tr w:rsidR="008076C1" w:rsidRPr="00977A6D" w14:paraId="5EE48086" w14:textId="77777777" w:rsidTr="0040314E">
        <w:trPr>
          <w:trHeight w:val="781"/>
        </w:trPr>
        <w:tc>
          <w:tcPr>
            <w:tcW w:w="5920" w:type="dxa"/>
          </w:tcPr>
          <w:p w14:paraId="2C7F01B5" w14:textId="77777777" w:rsidR="008076C1" w:rsidRPr="00977A6D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F713554" w14:textId="77777777" w:rsidR="008076C1" w:rsidRPr="00977A6D" w:rsidRDefault="008076C1" w:rsidP="0040314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217" w:type="dxa"/>
          </w:tcPr>
          <w:p w14:paraId="5517904F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4081AC4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F7928A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5BDA0F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6D4B544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3AB882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CC54604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71BEBC9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3139D0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C83B87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448167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C923197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F853256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3E90E32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ED25EDF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78E4829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8731ABE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2D5E0AA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21893FB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F1BCD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BE5F72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047270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B09440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534465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317AA75C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497339A8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6477B593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F7DB68C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4D0F325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F0CCDED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7944BDC2" w14:textId="77777777" w:rsidR="008076C1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5D30B250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Мемлекеттік білім беру ұйымдарының</w:t>
            </w:r>
          </w:p>
          <w:p w14:paraId="30358433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ірінші басшылары мен педагогтерін</w:t>
            </w:r>
          </w:p>
          <w:p w14:paraId="101D69E7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лауазымға тағайындау, лауазымнан босату</w:t>
            </w:r>
          </w:p>
          <w:p w14:paraId="5374806F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қағидаларына 11-қосымша</w:t>
            </w:r>
          </w:p>
          <w:p w14:paraId="37700109" w14:textId="77777777" w:rsidR="008076C1" w:rsidRPr="00977A6D" w:rsidRDefault="008076C1" w:rsidP="0040314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sz w:val="20"/>
                <w:szCs w:val="20"/>
              </w:rPr>
              <w:t>Нысан</w:t>
            </w:r>
            <w:proofErr w:type="spellEnd"/>
          </w:p>
        </w:tc>
      </w:tr>
    </w:tbl>
    <w:p w14:paraId="7F236EBD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0D5C559B" w14:textId="77777777" w:rsidR="008076C1" w:rsidRPr="00977A6D" w:rsidRDefault="008076C1" w:rsidP="008076C1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</w:pP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Педагогтің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бос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немесе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уақытша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бос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лауазымына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кандидаттың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бағалау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b/>
          <w:color w:val="000000"/>
          <w:sz w:val="20"/>
          <w:szCs w:val="20"/>
        </w:rPr>
        <w:t>парағы</w:t>
      </w:r>
      <w:proofErr w:type="spellEnd"/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</w:t>
      </w:r>
      <w:r w:rsidRPr="00977A6D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</w:t>
      </w:r>
      <w:r w:rsidRPr="00977A6D">
        <w:rPr>
          <w:rFonts w:ascii="Times New Roman" w:hAnsi="Times New Roman" w:cs="Times New Roman"/>
          <w:b/>
          <w:color w:val="000000"/>
          <w:sz w:val="20"/>
          <w:szCs w:val="20"/>
          <w:lang w:val="en-US"/>
        </w:rPr>
        <w:t xml:space="preserve">  </w:t>
      </w:r>
    </w:p>
    <w:p w14:paraId="2A4CC20C" w14:textId="77777777" w:rsidR="008076C1" w:rsidRPr="00977A6D" w:rsidRDefault="008076C1" w:rsidP="008076C1">
      <w:pPr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(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Т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Ә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</w:t>
      </w:r>
      <w:r w:rsidRPr="00977A6D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. (</w:t>
      </w:r>
      <w:proofErr w:type="spellStart"/>
      <w:r w:rsidRPr="00977A6D">
        <w:rPr>
          <w:rFonts w:ascii="Times New Roman" w:hAnsi="Times New Roman" w:cs="Times New Roman"/>
          <w:color w:val="000000"/>
          <w:sz w:val="20"/>
          <w:szCs w:val="20"/>
        </w:rPr>
        <w:t>болған</w:t>
      </w:r>
      <w:proofErr w:type="spellEnd"/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 xml:space="preserve"> </w:t>
      </w:r>
      <w:proofErr w:type="spellStart"/>
      <w:r w:rsidRPr="00977A6D">
        <w:rPr>
          <w:rFonts w:ascii="Times New Roman" w:hAnsi="Times New Roman" w:cs="Times New Roman"/>
          <w:color w:val="000000"/>
          <w:sz w:val="20"/>
          <w:szCs w:val="20"/>
        </w:rPr>
        <w:t>жағдайда</w:t>
      </w:r>
      <w:proofErr w:type="spellEnd"/>
      <w:r w:rsidRPr="00977A6D">
        <w:rPr>
          <w:rFonts w:ascii="Times New Roman" w:hAnsi="Times New Roman" w:cs="Times New Roman"/>
          <w:color w:val="000000"/>
          <w:sz w:val="20"/>
          <w:szCs w:val="20"/>
          <w:lang w:val="en-US"/>
        </w:rPr>
        <w:t>))</w:t>
      </w:r>
    </w:p>
    <w:p w14:paraId="5DBD1CAD" w14:textId="77777777" w:rsidR="008076C1" w:rsidRPr="00977A6D" w:rsidRDefault="008076C1" w:rsidP="008076C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W w:w="8831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134"/>
        <w:gridCol w:w="4395"/>
        <w:gridCol w:w="1134"/>
      </w:tblGrid>
      <w:tr w:rsidR="008076C1" w:rsidRPr="00977A6D" w14:paraId="6405AF13" w14:textId="77777777" w:rsidTr="008076C1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01FC47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80B0E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Өлшемшарттар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CFB11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Растайтын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92FD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Балл саны</w:t>
            </w:r>
            <w:r w:rsidRPr="00977A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(1-ден 20-ға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13FBEF9F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  <w:p w14:paraId="4324560B" w14:textId="77777777" w:rsidR="008076C1" w:rsidRPr="00977A6D" w:rsidRDefault="008076C1" w:rsidP="0040314E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 xml:space="preserve">Баға </w:t>
            </w:r>
          </w:p>
        </w:tc>
      </w:tr>
      <w:tr w:rsidR="008076C1" w:rsidRPr="00B824FB" w14:paraId="0430BC84" w14:textId="77777777" w:rsidTr="008076C1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A45E4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F81B7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деңгейі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4168D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5FA8B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Техникалық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54D85F8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күндізгі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0BD693B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сырттай / қашықтықтан оқыту = 2 балл</w:t>
            </w:r>
          </w:p>
          <w:p w14:paraId="41EDB81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жоғары білім туралы үздік диплом = 7 балл</w:t>
            </w:r>
          </w:p>
        </w:tc>
        <w:tc>
          <w:tcPr>
            <w:tcW w:w="1134" w:type="dxa"/>
          </w:tcPr>
          <w:p w14:paraId="57BCE1D6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14:paraId="3B8293E4" w14:textId="77777777" w:rsidTr="008076C1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BCCB6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D3F1C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академиялық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дәрежесі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EF447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диплом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21AB7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бар маман = 5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1EBCF81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PHD-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528537E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докторы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5BBDAA2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кандидаты = 10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</w:tc>
        <w:tc>
          <w:tcPr>
            <w:tcW w:w="1134" w:type="dxa"/>
          </w:tcPr>
          <w:p w14:paraId="1636485B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B824FB" w14:paraId="6162A78E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705A9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4FEE48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75061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Ұлттық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тестілеуі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67FB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0E322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Педагог»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14:paraId="71A79FA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46A458B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29ECC50B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7B4FF8E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460DBCAB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90-ға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6 балл</w:t>
            </w:r>
          </w:p>
          <w:p w14:paraId="180BCFD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1831AEF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4512329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50-ге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 балл</w:t>
            </w:r>
          </w:p>
          <w:p w14:paraId="662BA42B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60-қа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 балл</w:t>
            </w:r>
          </w:p>
          <w:p w14:paraId="3345F33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70-ке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1D91616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14:paraId="6D5251A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«Педагог-модератор»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біліктілік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санатымен</w:t>
            </w:r>
            <w:proofErr w:type="spellEnd"/>
          </w:p>
          <w:p w14:paraId="0A137E7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Мазмұны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8E6517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0 балл</w:t>
            </w:r>
          </w:p>
          <w:p w14:paraId="26CF7C8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00E9E38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14:paraId="27CB3FC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80-ден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14:paraId="3B5AD84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27276A4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2E25F9F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=2 балл</w:t>
            </w:r>
          </w:p>
          <w:p w14:paraId="01F36B7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14:paraId="726DD1C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7A157F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25BE02C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«Педагог-сарапшы» біліктілік санатымен</w:t>
            </w:r>
          </w:p>
          <w:p w14:paraId="057D3CC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14:paraId="30913F6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4F3A83E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12E3DA5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=7 балл</w:t>
            </w:r>
          </w:p>
          <w:p w14:paraId="4A3BFAC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14:paraId="7A10361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5AF94C4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28F12EB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40-тан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=3 балл</w:t>
            </w:r>
          </w:p>
          <w:p w14:paraId="479A0F4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7C48E6B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14:paraId="13C8D99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1B507CA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lastRenderedPageBreak/>
              <w:t>«Педагог-зерттеуші» біліктілік санатымен</w:t>
            </w:r>
          </w:p>
          <w:p w14:paraId="79CAE3B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Мазмұны бойынша:</w:t>
            </w:r>
          </w:p>
          <w:p w14:paraId="778FB80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5F93D3C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- 5 балл</w:t>
            </w:r>
          </w:p>
          <w:p w14:paraId="4531A25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70-тен 80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=8 балл</w:t>
            </w:r>
          </w:p>
          <w:p w14:paraId="1C2E8E6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80-нен 90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=9 балл</w:t>
            </w:r>
          </w:p>
          <w:p w14:paraId="411A876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14:paraId="31C9167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30-дан 40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=0 балл</w:t>
            </w:r>
          </w:p>
          <w:p w14:paraId="0A6EC45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40 -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=4 балл</w:t>
            </w:r>
          </w:p>
          <w:p w14:paraId="566F2EE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50-ден 60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=5 балл</w:t>
            </w:r>
          </w:p>
          <w:p w14:paraId="0266F99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60-тан 70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=6 балл</w:t>
            </w:r>
          </w:p>
          <w:p w14:paraId="4382972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14:paraId="03EDD04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«</w:t>
            </w:r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Педагог-шебер» біліктілік санатымен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- 10 балл</w:t>
            </w:r>
          </w:p>
        </w:tc>
        <w:tc>
          <w:tcPr>
            <w:tcW w:w="1134" w:type="dxa"/>
          </w:tcPr>
          <w:p w14:paraId="555CBA44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14:paraId="575EFD41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C2DF29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E2E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Біліктілігі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 Санаты.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C9F01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Куәлік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өзге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де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0DB47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санат-1 балл</w:t>
            </w:r>
          </w:p>
          <w:p w14:paraId="34D240CF" w14:textId="77777777" w:rsidR="008076C1" w:rsidRPr="00977A6D" w:rsidRDefault="008076C1" w:rsidP="00403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балл</w:t>
            </w:r>
          </w:p>
          <w:p w14:paraId="010D029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Жоғары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санатты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балл</w:t>
            </w:r>
          </w:p>
          <w:p w14:paraId="6B28457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Педагог-модератор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балл</w:t>
            </w:r>
          </w:p>
          <w:p w14:paraId="02FD1F4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сарапшы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5 балл</w:t>
            </w:r>
          </w:p>
          <w:p w14:paraId="43A5A55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Педагог-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зерттеуші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7 балл</w:t>
            </w:r>
          </w:p>
          <w:p w14:paraId="44C5879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Педагог-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шебер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10 балл</w:t>
            </w:r>
          </w:p>
        </w:tc>
        <w:tc>
          <w:tcPr>
            <w:tcW w:w="1134" w:type="dxa"/>
          </w:tcPr>
          <w:p w14:paraId="68EFECDE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38C27854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268312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7F4F4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өтілі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1863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634D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</w:t>
            </w:r>
          </w:p>
          <w:p w14:paraId="4E35B5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1,5</w:t>
            </w:r>
          </w:p>
          <w:p w14:paraId="7D75865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5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дейін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2</w:t>
            </w:r>
          </w:p>
          <w:p w14:paraId="20AEF05A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жылдан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артық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</w:t>
            </w:r>
          </w:p>
        </w:tc>
        <w:tc>
          <w:tcPr>
            <w:tcW w:w="1134" w:type="dxa"/>
          </w:tcPr>
          <w:p w14:paraId="72476A35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300371DE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8EF8C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EA77A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Әкімшілік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тәжірибесі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FC421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кітапшасы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/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алмастыратын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құжат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F53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әдіскер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1 балл</w:t>
            </w:r>
          </w:p>
          <w:p w14:paraId="46A7C13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директор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орынбасары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= 3 балл</w:t>
            </w:r>
          </w:p>
          <w:p w14:paraId="2CAD28B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директор = 5 балл</w:t>
            </w:r>
          </w:p>
        </w:tc>
        <w:tc>
          <w:tcPr>
            <w:tcW w:w="1134" w:type="dxa"/>
          </w:tcPr>
          <w:p w14:paraId="09FFA902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0DF8FDF7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3417B6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7E4E39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Жұмысқа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алғаш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кіріскен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үшін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BC7E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туралы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дипломға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қосымша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80078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кәсіптік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практика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нәтижелері</w:t>
            </w:r>
            <w:proofErr w:type="spellEnd"/>
          </w:p>
          <w:p w14:paraId="17AD0156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өте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= 1 балл</w:t>
            </w:r>
          </w:p>
          <w:p w14:paraId="6319046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жақсы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= 0,5 балл</w:t>
            </w:r>
          </w:p>
        </w:tc>
        <w:tc>
          <w:tcPr>
            <w:tcW w:w="1134" w:type="dxa"/>
          </w:tcPr>
          <w:p w14:paraId="51CBAEAD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1AD24932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39B6A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DEB3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Алдыңғы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орнынан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қызметін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кезінде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94FE7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3B7B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3 балл</w:t>
            </w:r>
          </w:p>
          <w:p w14:paraId="64DC7538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хат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болмаған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жағдайда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минус 3 балл</w:t>
            </w:r>
          </w:p>
          <w:p w14:paraId="7889E1F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Теріс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ұсыныс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хаттың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болуы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= минус 5 балл</w:t>
            </w:r>
          </w:p>
        </w:tc>
        <w:tc>
          <w:tcPr>
            <w:tcW w:w="1134" w:type="dxa"/>
          </w:tcPr>
          <w:p w14:paraId="5CAE03BD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23FBD1DF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4ECD59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287C11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жетістіктердің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көрсеткіштері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C5C8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білім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алушылардың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жобалары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46E5DA3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мұғалімдер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жеңімпаздарының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дипломдары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грамоталары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7AF24F6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мемлекеттік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награда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DCAB7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жүлдегерлері-0,5 балл</w:t>
            </w:r>
          </w:p>
          <w:p w14:paraId="78AB8D2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ғылыми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жобалар-1 балл</w:t>
            </w:r>
          </w:p>
          <w:p w14:paraId="6852506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олимпиадалар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жүлдегерлері-3 балл</w:t>
            </w:r>
          </w:p>
          <w:p w14:paraId="38E46833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қатысушысы-1 балл</w:t>
            </w:r>
          </w:p>
          <w:p w14:paraId="2D7E370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Үздік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педагог»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конкурсының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жүлдегері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5 балл</w:t>
            </w:r>
          </w:p>
          <w:p w14:paraId="5E11105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медаль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Қазақстанның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еңбек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сіңірген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ұстазы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– 10 балл</w:t>
            </w:r>
          </w:p>
        </w:tc>
        <w:tc>
          <w:tcPr>
            <w:tcW w:w="1134" w:type="dxa"/>
          </w:tcPr>
          <w:p w14:paraId="4FAC6718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B824FB" w14:paraId="117F9AC5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F1CCD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08E3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Әдістемелік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C67C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жарияланымдар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757BE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ҚР БҒМ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 – 5 балл</w:t>
            </w:r>
          </w:p>
          <w:p w14:paraId="6C1E50F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РОӘК 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тізбесіне</w:t>
            </w:r>
            <w:proofErr w:type="spellEnd"/>
            <w:proofErr w:type="gram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енгізілген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оқулықтардың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және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ОӘК авторы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немесе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тең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авторы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2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балл</w:t>
            </w:r>
          </w:p>
          <w:p w14:paraId="6215C31D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БҒССҚЕК, Scopus тізбесіне енгізілген ғылыми-зерттеу қызметі бойынша жарияланымның болуы – 3 балл</w:t>
            </w:r>
          </w:p>
        </w:tc>
        <w:tc>
          <w:tcPr>
            <w:tcW w:w="1134" w:type="dxa"/>
          </w:tcPr>
          <w:p w14:paraId="77EB1B34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</w:p>
        </w:tc>
      </w:tr>
      <w:tr w:rsidR="008076C1" w:rsidRPr="00977A6D" w14:paraId="2CE6335D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613B39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29FAB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Қоғамдық-педагогикалық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қызмет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84CFE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көшбасшылық</w:t>
            </w:r>
            <w:proofErr w:type="spellEnd"/>
          </w:p>
          <w:p w14:paraId="0B28569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көптілділікті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жүзеге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асыру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F976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тәлімгер-0,5 балл</w:t>
            </w:r>
          </w:p>
          <w:p w14:paraId="10AF55F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ӘБ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жетекшілігі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-1 балл</w:t>
            </w:r>
          </w:p>
          <w:p w14:paraId="31824DA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кәсіби-педагогикалық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қауымдастық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көшбасшысы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1 балл</w:t>
            </w:r>
          </w:p>
          <w:p w14:paraId="6EEB01B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2 балл</w:t>
            </w:r>
          </w:p>
          <w:p w14:paraId="48AD02A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3 балл</w:t>
            </w:r>
          </w:p>
          <w:p w14:paraId="304C67D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тілде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қазақ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шетел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– 5 балл</w:t>
            </w:r>
          </w:p>
        </w:tc>
        <w:tc>
          <w:tcPr>
            <w:tcW w:w="1134" w:type="dxa"/>
          </w:tcPr>
          <w:p w14:paraId="7E375C8B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094AF4F0" w14:textId="77777777" w:rsidTr="008076C1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D3BCC" w14:textId="77777777" w:rsidR="008076C1" w:rsidRPr="00977A6D" w:rsidRDefault="008076C1" w:rsidP="0040314E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BBFC0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7FCE4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пәндік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дайындық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сертификаттары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14:paraId="0BADB65C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цифрлық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сауаттылық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сертификаты,</w:t>
            </w:r>
          </w:p>
          <w:p w14:paraId="2239A0E5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ҚАЗТЕСТ, IELTS; </w:t>
            </w:r>
          </w:p>
          <w:p w14:paraId="17DE30E2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TOEFL; DELF;</w:t>
            </w:r>
          </w:p>
          <w:p w14:paraId="420610B7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Goethe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Zertifikat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«Python-да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негіздері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», «Microsoft-пен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жұмыс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істеуді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бағдарламалары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бойынша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оқыту</w:t>
            </w:r>
            <w:proofErr w:type="spellEnd"/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BC024F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НЗМ ПШО, «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Өрлеу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курстары</w:t>
            </w:r>
            <w:proofErr w:type="spellEnd"/>
            <w:r w:rsidRPr="00977A6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– 0,5 балл</w:t>
            </w:r>
          </w:p>
          <w:p w14:paraId="30B19BFE" w14:textId="77777777" w:rsidR="008076C1" w:rsidRPr="00977A6D" w:rsidRDefault="008076C1" w:rsidP="0040314E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курстар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- 0,5 балл (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әрқайсысы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жеке</w:t>
            </w:r>
            <w:proofErr w:type="spellEnd"/>
            <w:r w:rsidRPr="00977A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28BA2C87" w14:textId="77777777" w:rsidR="008076C1" w:rsidRPr="00977A6D" w:rsidRDefault="008076C1" w:rsidP="0040314E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076C1" w:rsidRPr="00977A6D" w14:paraId="7F4E3891" w14:textId="77777777" w:rsidTr="008076C1">
        <w:trPr>
          <w:trHeight w:val="30"/>
        </w:trPr>
        <w:tc>
          <w:tcPr>
            <w:tcW w:w="330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35004" w14:textId="77777777" w:rsidR="008076C1" w:rsidRPr="00977A6D" w:rsidRDefault="008076C1" w:rsidP="0040314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Барлығы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43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15F1A" w14:textId="77777777" w:rsidR="008076C1" w:rsidRPr="00977A6D" w:rsidRDefault="008076C1" w:rsidP="0040314E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Максималды</w:t>
            </w:r>
            <w:proofErr w:type="spellEnd"/>
            <w:r w:rsidRPr="00977A6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балл – 83</w:t>
            </w:r>
          </w:p>
        </w:tc>
        <w:tc>
          <w:tcPr>
            <w:tcW w:w="1134" w:type="dxa"/>
          </w:tcPr>
          <w:p w14:paraId="5DEA4461" w14:textId="77777777" w:rsidR="008076C1" w:rsidRPr="00977A6D" w:rsidRDefault="008076C1" w:rsidP="0040314E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6DD1220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A0D54C8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7A3994" w14:textId="77777777" w:rsidR="008076C1" w:rsidRPr="00977A6D" w:rsidRDefault="008076C1" w:rsidP="008076C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7FF89BA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31538FCB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DC035CF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1DD48F4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21446AC5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58C0CEE6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77CE3B65" w14:textId="77777777" w:rsidR="008076C1" w:rsidRPr="00977A6D" w:rsidRDefault="008076C1" w:rsidP="008076C1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67237352" w14:textId="5EE8E261" w:rsidR="00340CAC" w:rsidRPr="00367AE7" w:rsidRDefault="00BF7342" w:rsidP="00340CA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КГКП «Дворец школьников им. М.М.Катаева» </w:t>
      </w:r>
      <w:r w:rsidR="009F2B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У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>правления образования Павлодарской области</w:t>
      </w:r>
      <w:r w:rsidR="009F2B5C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Акимата Павлодарской области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="00340CAC" w:rsidRPr="00367AE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объявляет </w:t>
      </w:r>
      <w:r w:rsidR="00587C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конкурс </w:t>
      </w:r>
      <w:bookmarkStart w:id="0" w:name="_Hlk112496431"/>
      <w:r w:rsidR="00587CE8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на </w:t>
      </w:r>
      <w:r w:rsidR="00056D63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должность  методиста</w:t>
      </w:r>
      <w:bookmarkEnd w:id="0"/>
    </w:p>
    <w:p w14:paraId="560BFD23" w14:textId="77777777" w:rsidR="00340CAC" w:rsidRPr="00367AE7" w:rsidRDefault="00340CAC" w:rsidP="00340CAC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390"/>
        <w:gridCol w:w="2384"/>
        <w:gridCol w:w="6548"/>
      </w:tblGrid>
      <w:tr w:rsidR="00340CAC" w:rsidRPr="00367AE7" w14:paraId="71EBAD66" w14:textId="77777777" w:rsidTr="00340CAC">
        <w:trPr>
          <w:trHeight w:val="711"/>
        </w:trPr>
        <w:tc>
          <w:tcPr>
            <w:tcW w:w="392" w:type="dxa"/>
            <w:vMerge w:val="restart"/>
          </w:tcPr>
          <w:p w14:paraId="24FAFFAF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4" w:type="dxa"/>
          </w:tcPr>
          <w:p w14:paraId="4C2F997E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6656" w:type="dxa"/>
          </w:tcPr>
          <w:p w14:paraId="59204419" w14:textId="77777777" w:rsidR="00340CAC" w:rsidRPr="00056D63" w:rsidRDefault="00340CAC" w:rsidP="00340CA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056D6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kk-KZ"/>
              </w:rPr>
              <w:t>КГКП «Дворец школьников им. М.М.Катаева» управления образования Павлодарской области</w:t>
            </w:r>
          </w:p>
          <w:p w14:paraId="45E15E4E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</w:tr>
      <w:tr w:rsidR="00340CAC" w:rsidRPr="00367AE7" w14:paraId="10502939" w14:textId="77777777" w:rsidTr="00340CAC">
        <w:trPr>
          <w:trHeight w:val="453"/>
        </w:trPr>
        <w:tc>
          <w:tcPr>
            <w:tcW w:w="392" w:type="dxa"/>
            <w:vMerge/>
          </w:tcPr>
          <w:p w14:paraId="796824CD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2B58CB54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6656" w:type="dxa"/>
          </w:tcPr>
          <w:p w14:paraId="087D1CED" w14:textId="77777777" w:rsidR="00340CAC" w:rsidRPr="00367AE7" w:rsidRDefault="00340CAC" w:rsidP="00340CAC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Республика Казахстан, Павлодарская область, город Павлодар, улица М. </w:t>
            </w:r>
            <w:proofErr w:type="spellStart"/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Жусупа</w:t>
            </w:r>
            <w:proofErr w:type="spellEnd"/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</w:t>
            </w:r>
          </w:p>
          <w:p w14:paraId="42CB678B" w14:textId="77777777" w:rsidR="00340CAC" w:rsidRPr="00367AE7" w:rsidRDefault="00340CAC" w:rsidP="00340C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0CAC" w:rsidRPr="00367AE7" w14:paraId="0EDFD203" w14:textId="77777777" w:rsidTr="00340CAC">
        <w:trPr>
          <w:trHeight w:val="264"/>
        </w:trPr>
        <w:tc>
          <w:tcPr>
            <w:tcW w:w="392" w:type="dxa"/>
            <w:vMerge/>
          </w:tcPr>
          <w:p w14:paraId="6E4A2E7F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4" w:type="dxa"/>
          </w:tcPr>
          <w:p w14:paraId="2EE6A038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номеров телефонов</w:t>
            </w:r>
          </w:p>
        </w:tc>
        <w:tc>
          <w:tcPr>
            <w:tcW w:w="6656" w:type="dxa"/>
          </w:tcPr>
          <w:p w14:paraId="609D5557" w14:textId="77777777" w:rsidR="00340CAC" w:rsidRPr="00367AE7" w:rsidRDefault="00340CAC" w:rsidP="00340CA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Calibri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</w:rPr>
              <w:t>8(7182) 328524; 87074946309</w:t>
            </w:r>
          </w:p>
        </w:tc>
      </w:tr>
      <w:tr w:rsidR="00340CAC" w:rsidRPr="00367AE7" w14:paraId="7405D3A1" w14:textId="77777777" w:rsidTr="00340CAC">
        <w:trPr>
          <w:trHeight w:val="203"/>
        </w:trPr>
        <w:tc>
          <w:tcPr>
            <w:tcW w:w="392" w:type="dxa"/>
            <w:vMerge/>
          </w:tcPr>
          <w:p w14:paraId="3B8863AE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7A64D297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адреса электронной почты</w:t>
            </w:r>
          </w:p>
        </w:tc>
        <w:tc>
          <w:tcPr>
            <w:tcW w:w="6656" w:type="dxa"/>
          </w:tcPr>
          <w:p w14:paraId="08EFD688" w14:textId="77777777" w:rsidR="00340CAC" w:rsidRPr="00367AE7" w:rsidRDefault="00340CAC" w:rsidP="00340CAC">
            <w:pPr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 w:rsidRPr="00367AE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dvorec</w:t>
            </w:r>
            <w:proofErr w:type="spellEnd"/>
            <w:r w:rsidRPr="00367AE7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-</w:t>
            </w:r>
            <w:r w:rsidRPr="00367AE7">
              <w:rPr>
                <w:rFonts w:ascii="Times New Roman" w:eastAsia="Calibri" w:hAnsi="Times New Roman" w:cs="Times New Roman"/>
                <w:sz w:val="24"/>
                <w:szCs w:val="24"/>
                <w:u w:val="single"/>
                <w:lang w:val="en-US"/>
              </w:rPr>
              <w:t>pavlodar@yandex.kz</w:t>
            </w:r>
          </w:p>
        </w:tc>
      </w:tr>
      <w:tr w:rsidR="00340CAC" w:rsidRPr="00367AE7" w14:paraId="1938C54C" w14:textId="77777777" w:rsidTr="00340CAC">
        <w:trPr>
          <w:trHeight w:val="570"/>
        </w:trPr>
        <w:tc>
          <w:tcPr>
            <w:tcW w:w="392" w:type="dxa"/>
            <w:vMerge w:val="restart"/>
          </w:tcPr>
          <w:p w14:paraId="1E94B87C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14:paraId="4A761D3A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6656" w:type="dxa"/>
          </w:tcPr>
          <w:p w14:paraId="7076D0E5" w14:textId="56E700B2" w:rsidR="00340CAC" w:rsidRPr="00367AE7" w:rsidRDefault="00C44748" w:rsidP="005A272E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Методист -1 ставка</w:t>
            </w:r>
            <w:r w:rsidR="00254B9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CAC" w:rsidRPr="00367AE7" w14:paraId="75D6D4B6" w14:textId="77777777" w:rsidTr="00340CAC">
        <w:trPr>
          <w:trHeight w:val="825"/>
        </w:trPr>
        <w:tc>
          <w:tcPr>
            <w:tcW w:w="392" w:type="dxa"/>
            <w:vMerge/>
          </w:tcPr>
          <w:p w14:paraId="31F5C1DD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C1AF92D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6656" w:type="dxa"/>
          </w:tcPr>
          <w:p w14:paraId="71D60E88" w14:textId="77777777" w:rsidR="00F52E26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Оказывает консульта</w:t>
            </w:r>
            <w:r w:rsidR="00A31F33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ционную и практическую помощь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педагогическим </w:t>
            </w:r>
            <w:proofErr w:type="gramStart"/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</w:t>
            </w:r>
            <w:r w:rsid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ботникам 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в</w:t>
            </w:r>
            <w:proofErr w:type="gramEnd"/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организации методической и воспитательной работы.</w:t>
            </w:r>
          </w:p>
          <w:p w14:paraId="3BF879C8" w14:textId="77777777" w:rsidR="001855BA" w:rsidRPr="00367AE7" w:rsidRDefault="001855BA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Анализирует проблемы воспитательного процесса, результаты воспитательной работы, состояние и перспективные возможности в области воспитательной работы.</w:t>
            </w:r>
          </w:p>
          <w:p w14:paraId="4664C998" w14:textId="77777777" w:rsidR="00F52E26" w:rsidRPr="00367AE7" w:rsidRDefault="001855BA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Координирует работу по разработке необходимой методической документации по воспитательной работе</w:t>
            </w:r>
          </w:p>
          <w:p w14:paraId="2396A131" w14:textId="563D6E24" w:rsidR="00F52E26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Составляет пособия, брошюры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, разработки </w:t>
            </w:r>
            <w:r w:rsidR="00F14D94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 другие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материалы в помощь педагогам,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доводит их до сведения 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организаций образования, </w:t>
            </w:r>
            <w:proofErr w:type="gramStart"/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педагогов </w:t>
            </w:r>
            <w:r w:rsidR="00F14D9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города</w:t>
            </w:r>
            <w:proofErr w:type="gramEnd"/>
            <w:r w:rsidR="00F14D9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области</w:t>
            </w: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</w:p>
          <w:p w14:paraId="64B28786" w14:textId="77777777" w:rsidR="00F52E26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Изучает, систематизирует, обобщает, проводит мониторинг и распространяет наиболее результативный опыт педагогов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по передовым технологиям обучения и воспитания.</w:t>
            </w:r>
          </w:p>
          <w:p w14:paraId="30061EC2" w14:textId="0DB732BF" w:rsidR="003A74C8" w:rsidRPr="00367AE7" w:rsidRDefault="00F52E26" w:rsidP="00367AE7">
            <w:pPr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Организует и </w:t>
            </w:r>
            <w:r w:rsidR="00DE02B1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проводит конкурсы, конференции, форумы</w:t>
            </w:r>
            <w:r w:rsidR="003A74C8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, семинары.</w:t>
            </w:r>
            <w:r w:rsid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r w:rsidR="00ED234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Участвует в </w:t>
            </w:r>
            <w:proofErr w:type="gramStart"/>
            <w:r w:rsidR="00ED234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разработке  проектов</w:t>
            </w:r>
            <w:proofErr w:type="gramEnd"/>
            <w:r w:rsidR="00F14D94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.</w:t>
            </w:r>
            <w:r w:rsidR="003A74C8" w:rsidRPr="00367AE7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340CAC" w:rsidRPr="00367AE7" w14:paraId="789E15D5" w14:textId="77777777" w:rsidTr="00340CAC">
        <w:trPr>
          <w:trHeight w:val="639"/>
        </w:trPr>
        <w:tc>
          <w:tcPr>
            <w:tcW w:w="392" w:type="dxa"/>
            <w:vMerge/>
          </w:tcPr>
          <w:p w14:paraId="4DAB3AF5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274" w:type="dxa"/>
          </w:tcPr>
          <w:p w14:paraId="3D01B820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6656" w:type="dxa"/>
          </w:tcPr>
          <w:p w14:paraId="0601656A" w14:textId="77777777" w:rsidR="00340CAC" w:rsidRPr="00056D63" w:rsidRDefault="00056D63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выплачивается в соответствии с высшим образованием и </w:t>
            </w:r>
            <w:r w:rsidR="00340CAC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стаж</w:t>
            </w: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ем работы</w:t>
            </w:r>
            <w:r w:rsidR="00340CAC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14:paraId="7E9C596A" w14:textId="1F55CE62" w:rsidR="00340CAC" w:rsidRPr="00056D63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от</w:t>
            </w:r>
            <w:r w:rsidR="00F229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377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377F5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3 лет – </w:t>
            </w:r>
            <w:r w:rsidR="004052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166634,95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;</w:t>
            </w:r>
          </w:p>
          <w:p w14:paraId="4F1F2367" w14:textId="2EAE21B9" w:rsidR="00340CAC" w:rsidRPr="00367AE7" w:rsidRDefault="00340CAC" w:rsidP="00056D6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- 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более 20 лет – </w:t>
            </w:r>
            <w:r w:rsidR="0045263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200896,34</w:t>
            </w:r>
            <w:r w:rsidR="00056D63" w:rsidRPr="00056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тенге</w:t>
            </w:r>
          </w:p>
        </w:tc>
      </w:tr>
      <w:tr w:rsidR="00340CAC" w:rsidRPr="00367AE7" w14:paraId="78528F90" w14:textId="77777777" w:rsidTr="00340CAC">
        <w:tc>
          <w:tcPr>
            <w:tcW w:w="392" w:type="dxa"/>
          </w:tcPr>
          <w:p w14:paraId="63B89067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4" w:type="dxa"/>
          </w:tcPr>
          <w:p w14:paraId="3A889B5B" w14:textId="77777777" w:rsidR="00340CAC" w:rsidRPr="00367AE7" w:rsidRDefault="00340CAC" w:rsidP="00340C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5BCC707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6656" w:type="dxa"/>
          </w:tcPr>
          <w:p w14:paraId="189A8134" w14:textId="77777777" w:rsidR="00377F58" w:rsidRPr="00377F58" w:rsidRDefault="00377F58" w:rsidP="00377F58">
            <w:pPr>
              <w:ind w:firstLine="40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7F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высшее и (или) послевузовское педагогическое образование, стаж педагогической работы в системе образования или по соответствующему профилю не менее 2 лет;</w:t>
            </w:r>
          </w:p>
          <w:p w14:paraId="562C30A2" w14:textId="5CED76B5" w:rsidR="00340CAC" w:rsidRPr="00367AE7" w:rsidRDefault="00377F58" w:rsidP="00377F58">
            <w:pPr>
              <w:ind w:firstLine="400"/>
              <w:jc w:val="both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377F58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 xml:space="preserve">      и (или) при наличии высшего уровня квалификации стаж работы по специальности: для педагога-модератора не менее 3 лет, для педагога-эксперта – не менее 5 лет, педагога-исследователя не менее 7 лет, для педагога-мастера – 8 лет.</w:t>
            </w:r>
          </w:p>
        </w:tc>
      </w:tr>
      <w:tr w:rsidR="00340CAC" w:rsidRPr="00367AE7" w14:paraId="256D718F" w14:textId="77777777" w:rsidTr="00340CAC">
        <w:trPr>
          <w:trHeight w:val="105"/>
        </w:trPr>
        <w:tc>
          <w:tcPr>
            <w:tcW w:w="392" w:type="dxa"/>
          </w:tcPr>
          <w:p w14:paraId="125A89EA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4" w:type="dxa"/>
          </w:tcPr>
          <w:p w14:paraId="3669A090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6656" w:type="dxa"/>
          </w:tcPr>
          <w:p w14:paraId="0D4183E4" w14:textId="31BABC8A" w:rsidR="00340CAC" w:rsidRPr="00367AE7" w:rsidRDefault="00377F58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16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07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.-</w:t>
            </w:r>
            <w:r w:rsidR="00AE7E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07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="00F112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г </w:t>
            </w:r>
          </w:p>
        </w:tc>
      </w:tr>
      <w:tr w:rsidR="00340CAC" w:rsidRPr="00367AE7" w14:paraId="1B90A039" w14:textId="77777777" w:rsidTr="00340CAC">
        <w:tc>
          <w:tcPr>
            <w:tcW w:w="392" w:type="dxa"/>
          </w:tcPr>
          <w:p w14:paraId="72AA4979" w14:textId="77777777" w:rsidR="00340CAC" w:rsidRPr="00367AE7" w:rsidRDefault="00340CAC" w:rsidP="00340CA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274" w:type="dxa"/>
          </w:tcPr>
          <w:p w14:paraId="09D18E96" w14:textId="77777777" w:rsidR="00340CAC" w:rsidRPr="00367AE7" w:rsidRDefault="00340CAC" w:rsidP="00340CA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6656" w:type="dxa"/>
          </w:tcPr>
          <w:p w14:paraId="4757CC0F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14:paraId="0E3C44CD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 документ,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удостоверяющий личность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9282EC9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 заполненный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личный листок по учету кадров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5597A557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копии документов об образовании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5AEF005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  копию документа, подтверждающую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трудовую деятельность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(при наличии);</w:t>
            </w:r>
          </w:p>
          <w:p w14:paraId="133ABB7F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справку о состоянии здоровья 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РК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F37BC25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 справку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психоневрологической организации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2839BC72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справку с наркологической организации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14:paraId="49FF358F" w14:textId="77777777" w:rsidR="00340CAC" w:rsidRPr="00367AE7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9)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сертификат Национального квалификационного тестирования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(далее - НКТ) или 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удостоверение о наличии квалификационной категории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44CA140" w14:textId="77777777" w:rsidR="00340CAC" w:rsidRDefault="00340CAC" w:rsidP="00340CA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10) заполненный</w:t>
            </w:r>
            <w:r w:rsidRPr="00367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Оценочный лист </w:t>
            </w:r>
            <w:r w:rsidRPr="00367A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  <w:p w14:paraId="74887107" w14:textId="77777777" w:rsidR="00EC21DA" w:rsidRDefault="00EC21DA" w:rsidP="00EC2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11) видеоурок или видеопрезентация кандидата не менее 15 минут, с минимальным разрешением – 720 x 480. </w:t>
            </w:r>
          </w:p>
          <w:p w14:paraId="5EB6881D" w14:textId="1F275DF7" w:rsidR="00054CCA" w:rsidRPr="00054CCA" w:rsidRDefault="00054CCA" w:rsidP="00054CC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14:paraId="165F5C76" w14:textId="77777777" w:rsidR="00340CAC" w:rsidRPr="00367AE7" w:rsidRDefault="00340CAC" w:rsidP="00340CAC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tbl>
      <w:tblPr>
        <w:tblStyle w:val="a3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3827"/>
      </w:tblGrid>
      <w:tr w:rsidR="00922085" w:rsidRPr="00F85A67" w14:paraId="09146EB4" w14:textId="77777777" w:rsidTr="00005BC0">
        <w:trPr>
          <w:trHeight w:val="781"/>
        </w:trPr>
        <w:tc>
          <w:tcPr>
            <w:tcW w:w="5495" w:type="dxa"/>
          </w:tcPr>
          <w:p w14:paraId="12AAC837" w14:textId="77777777" w:rsidR="00922085" w:rsidRPr="00F85A67" w:rsidRDefault="00922085" w:rsidP="00005BC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</w:tcPr>
          <w:p w14:paraId="3CCFACDD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6276DAF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31A78C6C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3C2C768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2688EC9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03AA31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48F7CAD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FAED21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0BE7CA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6C099F0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5DE576B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DCC70EE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71566E1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B18887F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7396A44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0AEB5E6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9853ADA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072FB89B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CC9CC14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4A6F6D3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457FB82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7E5871A1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220C31AA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8DA0A1E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6FC3060D" w14:textId="77777777" w:rsidR="00922085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  <w:p w14:paraId="4309732B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Приложение 10 к Правилам</w:t>
            </w:r>
          </w:p>
          <w:p w14:paraId="5C94093E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36337A72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6FED48F8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7D153EF6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331D60B9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6FE7AC88" w14:textId="77777777" w:rsidR="00922085" w:rsidRPr="00F85A67" w:rsidRDefault="00922085" w:rsidP="009220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25D2BFA4" w14:textId="77777777" w:rsidR="00922085" w:rsidRPr="00F85A67" w:rsidRDefault="00922085" w:rsidP="00922085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en-US"/>
        </w:rPr>
        <w:t>_______________</w:t>
      </w:r>
    </w:p>
    <w:p w14:paraId="210EAF27" w14:textId="77777777" w:rsidR="00922085" w:rsidRPr="00F85A67" w:rsidRDefault="00922085" w:rsidP="00922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(</w:t>
      </w:r>
      <w:r w:rsidRPr="00F85A67">
        <w:rPr>
          <w:rFonts w:ascii="Arial" w:hAnsi="Arial" w:cs="Arial"/>
          <w:sz w:val="20"/>
          <w:szCs w:val="20"/>
        </w:rPr>
        <w:t>государственный орган, объявивший конкурс</w:t>
      </w:r>
      <w:r w:rsidRPr="00F85A67">
        <w:rPr>
          <w:rFonts w:ascii="Arial" w:hAnsi="Arial" w:cs="Arial"/>
          <w:sz w:val="20"/>
          <w:szCs w:val="20"/>
          <w:lang w:val="kk-KZ"/>
        </w:rPr>
        <w:t>)</w:t>
      </w:r>
    </w:p>
    <w:p w14:paraId="4B6223F7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0F0A886F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2220CBAA" w14:textId="77777777" w:rsidR="00922085" w:rsidRPr="00F85A67" w:rsidRDefault="00922085" w:rsidP="00922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</w:t>
      </w:r>
      <w:r w:rsidRPr="00F85A67">
        <w:rPr>
          <w:rFonts w:ascii="Arial" w:hAnsi="Arial" w:cs="Arial"/>
          <w:sz w:val="20"/>
          <w:szCs w:val="20"/>
        </w:rPr>
        <w:t xml:space="preserve"> Ф.И.О. кандидата (при его наличии), ИИН</w:t>
      </w:r>
      <w:r w:rsidRPr="00F85A67">
        <w:rPr>
          <w:rFonts w:ascii="Arial" w:hAnsi="Arial" w:cs="Arial"/>
          <w:sz w:val="20"/>
          <w:szCs w:val="20"/>
          <w:lang w:val="kk-KZ"/>
        </w:rPr>
        <w:t>)</w:t>
      </w:r>
    </w:p>
    <w:p w14:paraId="5F31FB38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1B7F719B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3360E1F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(должность, место работы)</w:t>
      </w:r>
    </w:p>
    <w:p w14:paraId="4BC86153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14A917B" w14:textId="77777777" w:rsidR="00922085" w:rsidRPr="00F85A67" w:rsidRDefault="00922085" w:rsidP="0092208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4BC14D9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__</w:t>
      </w:r>
    </w:p>
    <w:p w14:paraId="3E78714B" w14:textId="77777777" w:rsidR="00922085" w:rsidRPr="00F85A67" w:rsidRDefault="00922085" w:rsidP="00922085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14:paraId="2D9F2762" w14:textId="77777777" w:rsidR="00922085" w:rsidRPr="00F85A67" w:rsidRDefault="00922085" w:rsidP="00922085">
      <w:pPr>
        <w:spacing w:after="0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b/>
          <w:sz w:val="20"/>
          <w:szCs w:val="20"/>
          <w:lang w:val="kk-KZ"/>
        </w:rPr>
        <w:t>Заявление</w:t>
      </w:r>
    </w:p>
    <w:p w14:paraId="4DB6ABF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 xml:space="preserve">      </w:t>
      </w:r>
      <w:r w:rsidRPr="00F85A67">
        <w:rPr>
          <w:rFonts w:ascii="Arial" w:hAnsi="Arial" w:cs="Arial"/>
          <w:sz w:val="20"/>
          <w:szCs w:val="20"/>
          <w:lang w:val="kk-KZ"/>
        </w:rPr>
        <w:tab/>
        <w:t>Прошу допустить меня к конкурсу на занятие вакантной/временно вакантной</w:t>
      </w:r>
    </w:p>
    <w:p w14:paraId="73F0535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должности (нужное подчеркнуть)</w:t>
      </w:r>
      <w:r w:rsidRPr="00F85A67">
        <w:rPr>
          <w:rFonts w:ascii="Arial" w:hAnsi="Arial" w:cs="Arial"/>
          <w:sz w:val="20"/>
          <w:szCs w:val="20"/>
        </w:rPr>
        <w:t xml:space="preserve"> ________________________________________________________</w:t>
      </w:r>
    </w:p>
    <w:p w14:paraId="65B9E8F3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282AA2E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06B80542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CAE7530" w14:textId="77777777" w:rsidR="00922085" w:rsidRPr="00F85A67" w:rsidRDefault="00922085" w:rsidP="009220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2BD2A5D4" w14:textId="77777777" w:rsidR="00922085" w:rsidRPr="00F85A67" w:rsidRDefault="00922085" w:rsidP="0092208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В настоящее время работаю:</w:t>
      </w:r>
      <w:r w:rsidRPr="00F85A67">
        <w:rPr>
          <w:rFonts w:ascii="Arial" w:hAnsi="Arial" w:cs="Arial"/>
          <w:sz w:val="20"/>
          <w:szCs w:val="20"/>
        </w:rPr>
        <w:t xml:space="preserve"> _____________________________________________________</w:t>
      </w:r>
    </w:p>
    <w:p w14:paraId="4B30855D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1F792857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</w:t>
      </w:r>
    </w:p>
    <w:p w14:paraId="060D4622" w14:textId="77777777" w:rsidR="00922085" w:rsidRPr="00F85A67" w:rsidRDefault="00922085" w:rsidP="00922085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4648467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5DC515D4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  <w:lang w:val="kk-KZ"/>
        </w:rPr>
        <w:t>Сообщаю о себе следующие сведения:</w:t>
      </w:r>
    </w:p>
    <w:p w14:paraId="6CE35FD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037"/>
        <w:gridCol w:w="2694"/>
        <w:gridCol w:w="1969"/>
        <w:gridCol w:w="2537"/>
      </w:tblGrid>
      <w:tr w:rsidR="00922085" w:rsidRPr="00F85A67" w14:paraId="6554B071" w14:textId="77777777" w:rsidTr="00005BC0">
        <w:trPr>
          <w:trHeight w:val="760"/>
        </w:trPr>
        <w:tc>
          <w:tcPr>
            <w:tcW w:w="2127" w:type="dxa"/>
          </w:tcPr>
          <w:p w14:paraId="69E0EF02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53DFE35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664E3954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учебного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61FA31F1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Период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565AD001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74EA8DF4" w14:textId="77777777" w:rsidR="00922085" w:rsidRPr="00F85A67" w:rsidRDefault="00922085" w:rsidP="00005BC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по</w:t>
            </w:r>
            <w:proofErr w:type="spellEnd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85A67">
              <w:rPr>
                <w:rFonts w:ascii="Arial" w:hAnsi="Arial" w:cs="Arial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922085" w:rsidRPr="00F85A67" w14:paraId="7707AC78" w14:textId="77777777" w:rsidTr="00005BC0">
        <w:trPr>
          <w:trHeight w:val="749"/>
        </w:trPr>
        <w:tc>
          <w:tcPr>
            <w:tcW w:w="2127" w:type="dxa"/>
          </w:tcPr>
          <w:p w14:paraId="7D01C0FB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</w:tcPr>
          <w:p w14:paraId="47554688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</w:tcPr>
          <w:p w14:paraId="2D7FB83B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</w:tcPr>
          <w:p w14:paraId="17CB8DB2" w14:textId="77777777" w:rsidR="00922085" w:rsidRPr="00F85A67" w:rsidRDefault="00922085" w:rsidP="00005BC0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7C706A61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FAE15E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Наличие квалификационной категории (дата присвоения</w:t>
      </w:r>
      <w:r w:rsidRPr="00F85A67">
        <w:rPr>
          <w:rFonts w:ascii="Arial" w:hAnsi="Arial" w:cs="Arial"/>
          <w:sz w:val="20"/>
          <w:szCs w:val="20"/>
          <w:lang w:val="kk-KZ"/>
        </w:rPr>
        <w:t>/</w:t>
      </w:r>
      <w:r w:rsidRPr="00F85A67">
        <w:rPr>
          <w:rFonts w:ascii="Arial" w:hAnsi="Arial" w:cs="Arial"/>
          <w:sz w:val="20"/>
          <w:szCs w:val="20"/>
        </w:rPr>
        <w:t>подтверждения</w:t>
      </w:r>
      <w:proofErr w:type="gramStart"/>
      <w:r w:rsidRPr="00F85A67">
        <w:rPr>
          <w:rFonts w:ascii="Arial" w:hAnsi="Arial" w:cs="Arial"/>
          <w:sz w:val="20"/>
          <w:szCs w:val="20"/>
        </w:rPr>
        <w:t>):_</w:t>
      </w:r>
      <w:proofErr w:type="gramEnd"/>
      <w:r w:rsidRPr="00F85A67">
        <w:rPr>
          <w:rFonts w:ascii="Arial" w:hAnsi="Arial" w:cs="Arial"/>
          <w:sz w:val="20"/>
          <w:szCs w:val="20"/>
        </w:rPr>
        <w:t>_____________</w:t>
      </w:r>
    </w:p>
    <w:p w14:paraId="548C2DB1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20C1BE3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</w:p>
    <w:p w14:paraId="43ABE2F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Стаж педагогической работы: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___________________________________________________________</w:t>
      </w:r>
    </w:p>
    <w:p w14:paraId="342E9EB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lastRenderedPageBreak/>
        <w:t>Имею следующие результаты работы: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__________________________________________________</w:t>
      </w:r>
    </w:p>
    <w:p w14:paraId="7B8B4717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933262F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4C910C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654722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666D206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93EE85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Награды, звания, степень, ученая степень, ученое звание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</w:p>
    <w:p w14:paraId="133242F4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A3F4DEE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9D5B4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C3BF5B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</w:rPr>
        <w:t>а также дополнительные сведения (при наличии)</w:t>
      </w:r>
    </w:p>
    <w:p w14:paraId="4490FCF8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</w:p>
    <w:p w14:paraId="09459A0D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  <w:r w:rsidRPr="00F85A67">
        <w:rPr>
          <w:rFonts w:ascii="Arial" w:hAnsi="Arial" w:cs="Arial"/>
          <w:sz w:val="20"/>
          <w:szCs w:val="20"/>
        </w:rPr>
        <w:t>_</w:t>
      </w:r>
    </w:p>
    <w:p w14:paraId="4E33A40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F85A67">
        <w:rPr>
          <w:rFonts w:ascii="Arial" w:hAnsi="Arial" w:cs="Arial"/>
          <w:sz w:val="20"/>
          <w:szCs w:val="20"/>
          <w:lang w:val="en-US"/>
        </w:rPr>
        <w:t>_</w:t>
      </w:r>
    </w:p>
    <w:p w14:paraId="2E28D9C4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</w:p>
    <w:p w14:paraId="70370EA4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398CA3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sz w:val="20"/>
          <w:szCs w:val="20"/>
          <w:lang w:val="kk-KZ"/>
        </w:rPr>
        <w:t>«___</w:t>
      </w:r>
      <w:r w:rsidRPr="00F85A67">
        <w:rPr>
          <w:rFonts w:ascii="Arial" w:hAnsi="Arial" w:cs="Arial"/>
          <w:sz w:val="20"/>
          <w:szCs w:val="20"/>
        </w:rPr>
        <w:t>_</w:t>
      </w:r>
      <w:r w:rsidRPr="00F85A67">
        <w:rPr>
          <w:rFonts w:ascii="Arial" w:hAnsi="Arial" w:cs="Arial"/>
          <w:sz w:val="20"/>
          <w:szCs w:val="20"/>
          <w:lang w:val="kk-KZ"/>
        </w:rPr>
        <w:t>_»_____________20___года</w:t>
      </w:r>
      <w:r w:rsidRPr="00F85A67">
        <w:rPr>
          <w:rFonts w:ascii="Arial" w:hAnsi="Arial" w:cs="Arial"/>
          <w:sz w:val="20"/>
          <w:szCs w:val="20"/>
        </w:rPr>
        <w:t xml:space="preserve">              ______________________</w:t>
      </w:r>
      <w:r w:rsidRPr="00F85A67">
        <w:rPr>
          <w:rFonts w:ascii="Arial" w:hAnsi="Arial" w:cs="Arial"/>
          <w:sz w:val="20"/>
          <w:szCs w:val="20"/>
        </w:rPr>
        <w:br/>
      </w:r>
      <w:r w:rsidRPr="00F85A67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F85A67">
        <w:rPr>
          <w:rFonts w:ascii="Arial" w:hAnsi="Arial" w:cs="Arial"/>
          <w:sz w:val="20"/>
          <w:szCs w:val="20"/>
        </w:rPr>
        <w:t>(</w:t>
      </w:r>
      <w:r w:rsidRPr="00F85A67">
        <w:rPr>
          <w:rFonts w:ascii="Arial" w:hAnsi="Arial" w:cs="Arial"/>
          <w:sz w:val="20"/>
          <w:szCs w:val="20"/>
          <w:lang w:val="kk-KZ"/>
        </w:rPr>
        <w:t>подпись</w:t>
      </w:r>
      <w:r w:rsidRPr="00F85A67">
        <w:rPr>
          <w:rFonts w:ascii="Arial" w:hAnsi="Arial" w:cs="Arial"/>
          <w:sz w:val="20"/>
          <w:szCs w:val="20"/>
        </w:rPr>
        <w:t>)</w:t>
      </w:r>
    </w:p>
    <w:p w14:paraId="39D501C9" w14:textId="77777777" w:rsidR="00922085" w:rsidRPr="00F85A67" w:rsidRDefault="00922085" w:rsidP="0092208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85A67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BB25B2E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4C7C79A" w14:textId="77777777" w:rsidR="008076C1" w:rsidRDefault="008076C1">
      <w:r>
        <w:br w:type="page"/>
      </w:r>
    </w:p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119"/>
      </w:tblGrid>
      <w:tr w:rsidR="00922085" w:rsidRPr="00F85A67" w14:paraId="0FB0D38A" w14:textId="77777777" w:rsidTr="00005BC0">
        <w:trPr>
          <w:trHeight w:val="781"/>
        </w:trPr>
        <w:tc>
          <w:tcPr>
            <w:tcW w:w="5920" w:type="dxa"/>
          </w:tcPr>
          <w:p w14:paraId="4460C169" w14:textId="229E7A55" w:rsidR="00922085" w:rsidRPr="00F85A67" w:rsidRDefault="00922085" w:rsidP="00005BC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  <w:p w14:paraId="4EE8C0D8" w14:textId="77777777" w:rsidR="00922085" w:rsidRPr="00F85A67" w:rsidRDefault="00922085" w:rsidP="00005BC0">
            <w:pPr>
              <w:spacing w:line="345" w:lineRule="atLeast"/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3119" w:type="dxa"/>
          </w:tcPr>
          <w:p w14:paraId="5925467E" w14:textId="5E858955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Приложение 11 к Правилам</w:t>
            </w:r>
          </w:p>
          <w:p w14:paraId="060E3B00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назначения на должности,</w:t>
            </w:r>
          </w:p>
          <w:p w14:paraId="6AFA1FB3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освобождения от должностей</w:t>
            </w:r>
          </w:p>
          <w:p w14:paraId="189F18C8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первых руководителей и педагогов</w:t>
            </w:r>
          </w:p>
          <w:p w14:paraId="2A8662C9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 xml:space="preserve"> государственных организаций образования</w:t>
            </w:r>
          </w:p>
          <w:p w14:paraId="0088805B" w14:textId="77777777" w:rsidR="00922085" w:rsidRPr="00F85A67" w:rsidRDefault="00922085" w:rsidP="00005BC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hAnsi="Arial" w:cs="Arial"/>
                <w:sz w:val="20"/>
                <w:szCs w:val="20"/>
                <w:lang w:val="kk-KZ"/>
              </w:rPr>
              <w:t>Форма</w:t>
            </w:r>
          </w:p>
        </w:tc>
      </w:tr>
    </w:tbl>
    <w:p w14:paraId="0DB01C9E" w14:textId="77777777" w:rsidR="00922085" w:rsidRPr="00F85A67" w:rsidRDefault="00922085" w:rsidP="0092208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46A351" w14:textId="77777777" w:rsidR="00922085" w:rsidRPr="00F85A67" w:rsidRDefault="00922085" w:rsidP="00922085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F85A67">
        <w:rPr>
          <w:rFonts w:ascii="Arial" w:hAnsi="Arial" w:cs="Arial"/>
          <w:b/>
          <w:color w:val="000000"/>
          <w:sz w:val="20"/>
          <w:szCs w:val="20"/>
        </w:rPr>
        <w:t xml:space="preserve">Оценочный лист кандидата на вакантную или временно вакантную должность педагога </w:t>
      </w:r>
      <w:r w:rsidRPr="00F85A67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 w:rsidRPr="00F85A67">
        <w:rPr>
          <w:rFonts w:ascii="Arial" w:hAnsi="Arial" w:cs="Arial"/>
          <w:b/>
          <w:color w:val="000000"/>
          <w:sz w:val="20"/>
          <w:szCs w:val="20"/>
        </w:rPr>
        <w:t xml:space="preserve">  </w:t>
      </w:r>
    </w:p>
    <w:p w14:paraId="08F42851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F85A67">
        <w:rPr>
          <w:rFonts w:ascii="Arial" w:hAnsi="Arial" w:cs="Arial"/>
          <w:sz w:val="20"/>
          <w:szCs w:val="20"/>
        </w:rPr>
        <w:t>(фамилия, имя, отчество</w:t>
      </w:r>
      <w:r w:rsidRPr="00F85A67">
        <w:rPr>
          <w:rFonts w:ascii="Arial" w:hAnsi="Arial" w:cs="Arial"/>
          <w:sz w:val="20"/>
          <w:szCs w:val="20"/>
          <w:lang w:val="kk-KZ"/>
        </w:rPr>
        <w:t xml:space="preserve"> </w:t>
      </w:r>
      <w:r w:rsidRPr="00F85A67">
        <w:rPr>
          <w:rFonts w:ascii="Arial" w:hAnsi="Arial" w:cs="Arial"/>
          <w:sz w:val="20"/>
          <w:szCs w:val="20"/>
        </w:rPr>
        <w:t>(при его наличии))</w:t>
      </w:r>
    </w:p>
    <w:p w14:paraId="19BB6AF8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"/>
        <w:gridCol w:w="1838"/>
        <w:gridCol w:w="2122"/>
        <w:gridCol w:w="3971"/>
        <w:gridCol w:w="991"/>
        <w:gridCol w:w="30"/>
      </w:tblGrid>
      <w:tr w:rsidR="00922085" w:rsidRPr="00F85A67" w14:paraId="364AD5AC" w14:textId="77777777" w:rsidTr="00005BC0">
        <w:trPr>
          <w:gridAfter w:val="1"/>
          <w:wAfter w:w="20" w:type="dxa"/>
          <w:trHeight w:val="366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360C5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№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A433A5" w14:textId="77777777" w:rsidR="00922085" w:rsidRPr="00F85A67" w:rsidRDefault="00922085" w:rsidP="00005B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Критерии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5DFEC2" w14:textId="77777777" w:rsidR="00922085" w:rsidRPr="00F85A67" w:rsidRDefault="00922085" w:rsidP="00005BC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Подтверждающий документ</w:t>
            </w:r>
          </w:p>
        </w:tc>
        <w:tc>
          <w:tcPr>
            <w:tcW w:w="3975" w:type="dxa"/>
          </w:tcPr>
          <w:p w14:paraId="29032CB3" w14:textId="77777777" w:rsidR="00922085" w:rsidRPr="00F85A67" w:rsidRDefault="00922085" w:rsidP="00005BC0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Кол-во баллов</w:t>
            </w: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(от 1 до 20)</w:t>
            </w:r>
          </w:p>
        </w:tc>
        <w:tc>
          <w:tcPr>
            <w:tcW w:w="992" w:type="dxa"/>
          </w:tcPr>
          <w:p w14:paraId="79D688CB" w14:textId="77777777" w:rsidR="00922085" w:rsidRPr="00F85A67" w:rsidRDefault="00922085" w:rsidP="00005BC0">
            <w:pPr>
              <w:spacing w:after="20"/>
              <w:ind w:left="-700" w:firstLine="720"/>
              <w:jc w:val="center"/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val="kk-KZ" w:eastAsia="ru-RU"/>
              </w:rPr>
            </w:pPr>
            <w:r w:rsidRPr="00F85A6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eastAsia="ru-RU"/>
              </w:rPr>
              <w:t>О</w:t>
            </w:r>
            <w:r w:rsidRPr="00F85A67">
              <w:rPr>
                <w:rFonts w:ascii="Arial" w:eastAsiaTheme="minorEastAsia" w:hAnsi="Arial" w:cs="Arial"/>
                <w:b/>
                <w:color w:val="000000"/>
                <w:sz w:val="20"/>
                <w:szCs w:val="20"/>
                <w:lang w:val="kk-KZ" w:eastAsia="ru-RU"/>
              </w:rPr>
              <w:t>ценка</w:t>
            </w:r>
          </w:p>
        </w:tc>
      </w:tr>
      <w:tr w:rsidR="00922085" w:rsidRPr="00F85A67" w14:paraId="79D2A87A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FF4001F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EB5A0E4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Уровень образования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8EA3FF2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3975" w:type="dxa"/>
          </w:tcPr>
          <w:p w14:paraId="6DA3D6C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Техническое и профессиональное = 1 балл</w:t>
            </w:r>
          </w:p>
          <w:p w14:paraId="4174063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Высшее очное = 5 баллов</w:t>
            </w:r>
          </w:p>
          <w:p w14:paraId="1B1EFEC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высшее заочное/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дистанционное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2 балла</w:t>
            </w:r>
          </w:p>
          <w:p w14:paraId="0F21559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 высшем образовании с отличием = 7 баллов</w:t>
            </w:r>
          </w:p>
        </w:tc>
        <w:tc>
          <w:tcPr>
            <w:tcW w:w="992" w:type="dxa"/>
          </w:tcPr>
          <w:p w14:paraId="0CDC4869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254C2934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964356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2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A20D31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Ученая/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академическая степень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E0C734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Диплом об образовании</w:t>
            </w:r>
          </w:p>
        </w:tc>
        <w:tc>
          <w:tcPr>
            <w:tcW w:w="3975" w:type="dxa"/>
          </w:tcPr>
          <w:p w14:paraId="3D46C46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Магистр или специалист с высшим образованием = 5 баллов;</w:t>
            </w:r>
          </w:p>
          <w:p w14:paraId="5EEA355B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PHD-доктор = 10 баллов</w:t>
            </w:r>
          </w:p>
          <w:p w14:paraId="5A0DC0E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Доктор наук = 10 баллов</w:t>
            </w:r>
          </w:p>
          <w:p w14:paraId="5CADED0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Кандидат наук = 10 баллов</w:t>
            </w:r>
          </w:p>
        </w:tc>
        <w:tc>
          <w:tcPr>
            <w:tcW w:w="992" w:type="dxa"/>
          </w:tcPr>
          <w:p w14:paraId="176C0017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008B5A97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D5883A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3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D81F32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Национальное квалификационное тестирование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D317A09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Сертификат</w:t>
            </w:r>
          </w:p>
        </w:tc>
        <w:tc>
          <w:tcPr>
            <w:tcW w:w="3975" w:type="dxa"/>
          </w:tcPr>
          <w:p w14:paraId="7E237FE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«педагог»</w:t>
            </w:r>
          </w:p>
          <w:p w14:paraId="32EFFDC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BE7317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2F61F707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60 до 70 баллов = 2 балла</w:t>
            </w:r>
          </w:p>
          <w:p w14:paraId="5C4E9BF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 до 80 баллов = 5 баллов</w:t>
            </w:r>
          </w:p>
          <w:p w14:paraId="4EC30796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80 до 90 баллов = 6 баллов</w:t>
            </w:r>
          </w:p>
          <w:p w14:paraId="2B06D4B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401A63E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4F77EB23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1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</w:t>
            </w:r>
          </w:p>
          <w:p w14:paraId="46848378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64B45FB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76C805F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729A519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«педагог-модератор»</w:t>
            </w:r>
          </w:p>
          <w:p w14:paraId="2539CF6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D55989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балла</w:t>
            </w:r>
          </w:p>
          <w:p w14:paraId="54D8B76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1901EEE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7A37A627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80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3EE1EE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2123693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6687534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2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7092491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370A0A8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1743F3A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4E82AF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«педагог-эксперт»</w:t>
            </w:r>
          </w:p>
          <w:p w14:paraId="79C5D80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35FDF75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6B057F5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4CF23CA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 до 80 баллов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040E118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2AC29A92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06B08D9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3E337B78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5814803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25886F3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7E20512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8D5FE6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«педагог-исследователь»</w:t>
            </w:r>
          </w:p>
          <w:p w14:paraId="048DF9A9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содержанию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  <w:p w14:paraId="55AF710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50 до 60 баллов = 0 баллов</w:t>
            </w:r>
          </w:p>
          <w:p w14:paraId="468F1E7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60 до 70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7B8F77D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от 70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80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8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9F4718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80 до90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9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41B52C5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По методике и педагогике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:</w:t>
            </w:r>
          </w:p>
          <w:p w14:paraId="5E7260E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баллов = 0 баллов</w:t>
            </w:r>
          </w:p>
          <w:p w14:paraId="64FBE484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до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4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2E7A860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до 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5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2D75825B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от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 до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7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0 баллов 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6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  <w:p w14:paraId="1016AA8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14:paraId="50991C9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>С квалификационной категорией «педагог-мастер»</w:t>
            </w:r>
          </w:p>
          <w:p w14:paraId="1CE9B581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=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10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баллов</w:t>
            </w:r>
          </w:p>
        </w:tc>
        <w:tc>
          <w:tcPr>
            <w:tcW w:w="992" w:type="dxa"/>
          </w:tcPr>
          <w:p w14:paraId="4CE4CCA3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29F8A62D" w14:textId="77777777" w:rsidTr="00005BC0">
        <w:trPr>
          <w:gridAfter w:val="1"/>
          <w:wAfter w:w="20" w:type="dxa"/>
          <w:trHeight w:val="136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1F105E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4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C3EB39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Квалификация/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Категория. </w:t>
            </w:r>
          </w:p>
          <w:p w14:paraId="1623BF81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766A83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Удостоверение, иной документ</w:t>
            </w:r>
          </w:p>
          <w:p w14:paraId="7DE11BB2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975" w:type="dxa"/>
          </w:tcPr>
          <w:p w14:paraId="3FF08276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2 категория = 1 балл</w:t>
            </w:r>
          </w:p>
          <w:p w14:paraId="08C9BA0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1 категория = 2 балла</w:t>
            </w:r>
          </w:p>
          <w:p w14:paraId="3DF1FA6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Высшая категория = 3 балла</w:t>
            </w:r>
          </w:p>
          <w:p w14:paraId="072112A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Педагог-модератор = 3 балла</w:t>
            </w:r>
          </w:p>
          <w:p w14:paraId="1AD6199E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Педагог-эксперт = 5 баллов</w:t>
            </w:r>
          </w:p>
          <w:p w14:paraId="22A180A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Педагог-исследователь = 7 баллов</w:t>
            </w:r>
          </w:p>
          <w:p w14:paraId="28D1D16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Педагог-мастер = 10 баллов</w:t>
            </w:r>
          </w:p>
        </w:tc>
        <w:tc>
          <w:tcPr>
            <w:tcW w:w="992" w:type="dxa"/>
          </w:tcPr>
          <w:p w14:paraId="145C0A02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6C949D35" w14:textId="77777777" w:rsidTr="00005BC0">
        <w:trPr>
          <w:gridAfter w:val="1"/>
          <w:wAfter w:w="20" w:type="dxa"/>
          <w:trHeight w:val="80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0BCFB5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5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2C37E8" w14:textId="77777777" w:rsidR="00922085" w:rsidRPr="00F85A67" w:rsidRDefault="00922085" w:rsidP="00005B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Стаж педагогической деятельности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69A15D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3975" w:type="dxa"/>
          </w:tcPr>
          <w:p w14:paraId="0D603DB6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1 до 3 лет = 1 балл</w:t>
            </w:r>
          </w:p>
          <w:p w14:paraId="402C2930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3 до 5 лет = 1,5 балла</w:t>
            </w:r>
          </w:p>
          <w:p w14:paraId="7934E782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5 до 10 лет = 2 балла</w:t>
            </w:r>
          </w:p>
          <w:p w14:paraId="7DA25498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от 10 и более = 3 балла</w:t>
            </w:r>
          </w:p>
        </w:tc>
        <w:tc>
          <w:tcPr>
            <w:tcW w:w="992" w:type="dxa"/>
          </w:tcPr>
          <w:p w14:paraId="57943A7C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10B4F739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5FE541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6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EAB0C7" w14:textId="77777777" w:rsidR="00922085" w:rsidRPr="00F85A67" w:rsidRDefault="00922085" w:rsidP="00005BC0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8C84AE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Т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рудовая книжка/документ,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заменяющий трудовую деятельность</w:t>
            </w:r>
          </w:p>
        </w:tc>
        <w:tc>
          <w:tcPr>
            <w:tcW w:w="3975" w:type="dxa"/>
          </w:tcPr>
          <w:p w14:paraId="24CADE81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методист = 1 балл </w:t>
            </w:r>
          </w:p>
          <w:p w14:paraId="15C6C5CB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заместитель директора = 3 балла</w:t>
            </w:r>
          </w:p>
          <w:p w14:paraId="059EC8CD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директор = 5 баллов</w:t>
            </w:r>
          </w:p>
          <w:p w14:paraId="378A21F6" w14:textId="77777777" w:rsidR="00922085" w:rsidRPr="00F85A67" w:rsidRDefault="00922085" w:rsidP="00005BC0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5AAC4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66A1B73A" w14:textId="77777777" w:rsidTr="00005BC0">
        <w:trPr>
          <w:gridAfter w:val="1"/>
          <w:wAfter w:w="20" w:type="dxa"/>
          <w:trHeight w:val="797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D0D44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7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2AF17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Для педагогов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,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впервые поступающих на работу 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B3C079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Приложение к диплому об образовании</w:t>
            </w:r>
          </w:p>
        </w:tc>
        <w:tc>
          <w:tcPr>
            <w:tcW w:w="3975" w:type="dxa"/>
          </w:tcPr>
          <w:p w14:paraId="31EBC7DC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Результаты педагогической/ профессиональной практики «отлично» = 1 балл</w:t>
            </w:r>
          </w:p>
          <w:p w14:paraId="3D5F1DF6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«хорошо» = 0,5 балла</w:t>
            </w:r>
          </w:p>
        </w:tc>
        <w:tc>
          <w:tcPr>
            <w:tcW w:w="992" w:type="dxa"/>
          </w:tcPr>
          <w:p w14:paraId="050D3472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3CF0BFEA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FF26A7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8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7AB4CD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Рекомендательное письмо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 xml:space="preserve"> с предыдущего места работы </w:t>
            </w:r>
            <w:r w:rsidRPr="00F85A67">
              <w:rPr>
                <w:rFonts w:ascii="Arial" w:eastAsia="Calibri" w:hAnsi="Arial" w:cs="Arial"/>
                <w:i/>
                <w:sz w:val="20"/>
                <w:szCs w:val="20"/>
              </w:rPr>
              <w:t>(при осуществлении трудовой деятельности)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D76F80A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П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исьмо</w:t>
            </w:r>
            <w:proofErr w:type="spellEnd"/>
          </w:p>
        </w:tc>
        <w:tc>
          <w:tcPr>
            <w:tcW w:w="3975" w:type="dxa"/>
          </w:tcPr>
          <w:p w14:paraId="781649C2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Наличие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положительно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го рекомендательного письма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  <w:p w14:paraId="0A18852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Отсутствие рекомендательного письма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минус 3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балла</w:t>
            </w:r>
          </w:p>
          <w:p w14:paraId="69B9BFD3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Негативное рекомендательное письмо = минус 5 баллов</w:t>
            </w:r>
          </w:p>
        </w:tc>
        <w:tc>
          <w:tcPr>
            <w:tcW w:w="992" w:type="dxa"/>
          </w:tcPr>
          <w:p w14:paraId="1600EF80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</w:p>
        </w:tc>
      </w:tr>
      <w:tr w:rsidR="00922085" w:rsidRPr="00F85A67" w14:paraId="148B8375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FF599B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9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1D9B33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Показатели профессиональных достижений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D7D229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-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DA6588C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-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дипломы, грамоты победителей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олимпиад и конкурсов учителя;</w:t>
            </w:r>
          </w:p>
          <w:p w14:paraId="419FAAAE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государственная награда</w:t>
            </w:r>
          </w:p>
        </w:tc>
        <w:tc>
          <w:tcPr>
            <w:tcW w:w="3975" w:type="dxa"/>
          </w:tcPr>
          <w:p w14:paraId="2563BB6A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призеры олимпиад и конкурсов = 0,5 балла</w:t>
            </w:r>
          </w:p>
          <w:p w14:paraId="7E19A20D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научных проектов = 1 балл</w:t>
            </w:r>
          </w:p>
          <w:p w14:paraId="386AD70B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призеры олимпиад и конкурсов = 3 балла</w:t>
            </w:r>
          </w:p>
          <w:p w14:paraId="75C88075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участник конкурса «Лучший педагог» = 1 балл</w:t>
            </w:r>
          </w:p>
          <w:p w14:paraId="27F502F0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призер конкурса «Лучший педагог» = 5 баллов</w:t>
            </w:r>
          </w:p>
          <w:p w14:paraId="7D7E8388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lastRenderedPageBreak/>
              <w:t>обладатель медали «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Қазақстан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еңбек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сіңірген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ұстазы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>» = 10 баллов</w:t>
            </w:r>
          </w:p>
        </w:tc>
        <w:tc>
          <w:tcPr>
            <w:tcW w:w="992" w:type="dxa"/>
          </w:tcPr>
          <w:p w14:paraId="7988EA25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2C64A99D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3ED647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10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AF332A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Методическая деятельность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4AB623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-авторские работы и публикации</w:t>
            </w:r>
          </w:p>
        </w:tc>
        <w:tc>
          <w:tcPr>
            <w:tcW w:w="3975" w:type="dxa"/>
          </w:tcPr>
          <w:p w14:paraId="093A3B6E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МОН РК = 5 баллов</w:t>
            </w:r>
          </w:p>
          <w:p w14:paraId="1A068EDB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автор или соавтор учебников и (или) УМК, включенных в перечень РУМС = 2 балла</w:t>
            </w:r>
          </w:p>
          <w:p w14:paraId="08A31B43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наличие публикации по научно-исследовательской деятельности, включенный в перечень КОКСОН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, 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en-US"/>
              </w:rPr>
              <w:t>Scopus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= 3 балла</w:t>
            </w:r>
          </w:p>
        </w:tc>
        <w:tc>
          <w:tcPr>
            <w:tcW w:w="992" w:type="dxa"/>
          </w:tcPr>
          <w:p w14:paraId="7459998D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68D4944E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CBBB63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1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EE08628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Общественно-педагогическая деятельность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7610F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лидерство</w:t>
            </w:r>
          </w:p>
          <w:p w14:paraId="32A33C97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- реализация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полиязычия</w:t>
            </w:r>
            <w:proofErr w:type="spellEnd"/>
          </w:p>
        </w:tc>
        <w:tc>
          <w:tcPr>
            <w:tcW w:w="3975" w:type="dxa"/>
          </w:tcPr>
          <w:p w14:paraId="3B5832EA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наставник = 0,5 балла</w:t>
            </w:r>
          </w:p>
          <w:p w14:paraId="41A60E7A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руководство МО = 1 балл</w:t>
            </w:r>
          </w:p>
          <w:p w14:paraId="1A864580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лидер профессионально-педагогического сообщества = 1 балл</w:t>
            </w:r>
          </w:p>
          <w:p w14:paraId="2C24F78C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преподавание на 2 языках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, русский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 = 2 балла</w:t>
            </w:r>
          </w:p>
          <w:p w14:paraId="21398A9B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иностранный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/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русский, иностранный/казахский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) = 3 балла,</w:t>
            </w:r>
          </w:p>
          <w:p w14:paraId="3787207F" w14:textId="77777777" w:rsidR="00922085" w:rsidRPr="00F85A67" w:rsidRDefault="00922085" w:rsidP="00005BC0">
            <w:pPr>
              <w:spacing w:after="0" w:line="240" w:lineRule="auto"/>
              <w:ind w:left="141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преподавание на 3 языках (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казахский, русский, иностранный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) = 5 баллов</w:t>
            </w:r>
          </w:p>
        </w:tc>
        <w:tc>
          <w:tcPr>
            <w:tcW w:w="992" w:type="dxa"/>
          </w:tcPr>
          <w:p w14:paraId="55F666DA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579561B6" w14:textId="77777777" w:rsidTr="00005BC0">
        <w:trPr>
          <w:gridAfter w:val="1"/>
          <w:wAfter w:w="20" w:type="dxa"/>
        </w:trPr>
        <w:tc>
          <w:tcPr>
            <w:tcW w:w="50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E4A6FBE" w14:textId="77777777" w:rsidR="00922085" w:rsidRPr="00F85A67" w:rsidRDefault="00922085" w:rsidP="00005BC0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1</w:t>
            </w: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2</w:t>
            </w:r>
          </w:p>
        </w:tc>
        <w:tc>
          <w:tcPr>
            <w:tcW w:w="184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ADAC15" w14:textId="77777777" w:rsidR="00922085" w:rsidRPr="00F85A67" w:rsidRDefault="00922085" w:rsidP="00005BC0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  <w:lang w:val="kk-KZ"/>
              </w:rPr>
              <w:t>К</w:t>
            </w:r>
            <w:proofErr w:type="spellStart"/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>урсовая</w:t>
            </w:r>
            <w:proofErr w:type="spellEnd"/>
            <w:r w:rsidRPr="00F85A67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подготовка</w:t>
            </w:r>
          </w:p>
        </w:tc>
        <w:tc>
          <w:tcPr>
            <w:tcW w:w="212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9AF7639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- сертификаты предметной подготовки;</w:t>
            </w:r>
          </w:p>
          <w:p w14:paraId="6B574551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- сертификат на цифровую грамотность, </w:t>
            </w:r>
          </w:p>
          <w:p w14:paraId="0E0B21C0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КАЗТЕСТ, IELTS; </w:t>
            </w:r>
          </w:p>
          <w:p w14:paraId="5C1A76D3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TOEFL; DELF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;</w:t>
            </w:r>
          </w:p>
          <w:p w14:paraId="7E4D5FB4" w14:textId="77777777" w:rsidR="00922085" w:rsidRPr="00F85A67" w:rsidRDefault="00922085" w:rsidP="00005BC0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Goethe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F85A67">
              <w:rPr>
                <w:rFonts w:ascii="Arial" w:eastAsia="Calibri" w:hAnsi="Arial" w:cs="Arial"/>
                <w:sz w:val="20"/>
                <w:szCs w:val="20"/>
              </w:rPr>
              <w:t>Zertifikat</w:t>
            </w:r>
            <w:proofErr w:type="spellEnd"/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975" w:type="dxa"/>
          </w:tcPr>
          <w:p w14:paraId="795D8189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курсы ЦПМ НИШ, «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>Өрлеу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» = 0,5 балла</w:t>
            </w:r>
          </w:p>
          <w:p w14:paraId="133F5C6F" w14:textId="77777777" w:rsidR="00922085" w:rsidRPr="00F85A67" w:rsidRDefault="00922085" w:rsidP="00005BC0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sz w:val="20"/>
                <w:szCs w:val="20"/>
              </w:rPr>
              <w:t>курсы =</w:t>
            </w:r>
            <w:r w:rsidRPr="00F85A67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 </w:t>
            </w:r>
            <w:r w:rsidRPr="00F85A67">
              <w:rPr>
                <w:rFonts w:ascii="Arial" w:eastAsia="Calibri" w:hAnsi="Arial" w:cs="Arial"/>
                <w:sz w:val="20"/>
                <w:szCs w:val="20"/>
              </w:rPr>
              <w:t>0,5 балла (каждый отдельно)</w:t>
            </w:r>
          </w:p>
        </w:tc>
        <w:tc>
          <w:tcPr>
            <w:tcW w:w="992" w:type="dxa"/>
          </w:tcPr>
          <w:p w14:paraId="00C9C4F3" w14:textId="77777777" w:rsidR="00922085" w:rsidRPr="00F85A67" w:rsidRDefault="00922085" w:rsidP="00005BC0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922085" w:rsidRPr="00F85A67" w14:paraId="51A92F22" w14:textId="77777777" w:rsidTr="00005BC0">
        <w:tc>
          <w:tcPr>
            <w:tcW w:w="234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8D26F3E" w14:textId="77777777" w:rsidR="00922085" w:rsidRPr="00F85A67" w:rsidRDefault="00922085" w:rsidP="00005BC0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</w:pPr>
            <w:r w:rsidRPr="00F85A67">
              <w:rPr>
                <w:rFonts w:ascii="Arial" w:eastAsia="Calibri" w:hAnsi="Arial" w:cs="Arial"/>
                <w:b/>
                <w:spacing w:val="2"/>
                <w:sz w:val="20"/>
                <w:szCs w:val="20"/>
              </w:rPr>
              <w:t>Итого:</w:t>
            </w:r>
          </w:p>
        </w:tc>
        <w:tc>
          <w:tcPr>
            <w:tcW w:w="7091" w:type="dxa"/>
            <w:gridSpan w:val="3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026095" w14:textId="77777777" w:rsidR="00922085" w:rsidRPr="00F85A67" w:rsidRDefault="00922085" w:rsidP="00005BC0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F85A67">
              <w:rPr>
                <w:rFonts w:ascii="Arial" w:eastAsia="Calibri" w:hAnsi="Arial" w:cs="Arial"/>
                <w:b/>
                <w:sz w:val="20"/>
                <w:szCs w:val="20"/>
              </w:rPr>
              <w:t xml:space="preserve">Максимальный балл – </w:t>
            </w:r>
            <w:r w:rsidRPr="00F85A67">
              <w:rPr>
                <w:rFonts w:ascii="Arial" w:eastAsia="Calibri" w:hAnsi="Arial" w:cs="Arial"/>
                <w:b/>
                <w:sz w:val="20"/>
                <w:szCs w:val="20"/>
                <w:lang w:val="kk-KZ"/>
              </w:rPr>
              <w:t>83</w:t>
            </w:r>
          </w:p>
        </w:tc>
        <w:tc>
          <w:tcPr>
            <w:tcW w:w="20" w:type="dxa"/>
          </w:tcPr>
          <w:p w14:paraId="624023C5" w14:textId="77777777" w:rsidR="00922085" w:rsidRPr="00F85A67" w:rsidRDefault="00922085" w:rsidP="00005BC0">
            <w:pPr>
              <w:spacing w:after="0" w:line="240" w:lineRule="auto"/>
              <w:ind w:firstLine="851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6281FAC6" w14:textId="77777777" w:rsidR="00922085" w:rsidRPr="00F85A67" w:rsidRDefault="00922085" w:rsidP="0092208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</w:p>
    <w:p w14:paraId="2F7E6C73" w14:textId="77777777" w:rsidR="00922085" w:rsidRDefault="00922085" w:rsidP="00922085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20134E8C" w14:textId="77777777" w:rsidR="00922085" w:rsidRPr="00367AE7" w:rsidRDefault="00922085" w:rsidP="00922085">
      <w:pPr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14:paraId="1FB91160" w14:textId="77777777" w:rsidR="00922085" w:rsidRPr="00367AE7" w:rsidRDefault="00922085" w:rsidP="00922085">
      <w:pPr>
        <w:rPr>
          <w:rFonts w:ascii="Times New Roman" w:hAnsi="Times New Roman" w:cs="Times New Roman"/>
          <w:sz w:val="24"/>
          <w:szCs w:val="24"/>
        </w:rPr>
      </w:pPr>
    </w:p>
    <w:p w14:paraId="19DC526A" w14:textId="77777777" w:rsidR="00922085" w:rsidRDefault="00922085" w:rsidP="00922085"/>
    <w:p w14:paraId="34526B60" w14:textId="77777777" w:rsidR="00922085" w:rsidRDefault="00922085" w:rsidP="00922085"/>
    <w:p w14:paraId="636AE5B8" w14:textId="77777777" w:rsidR="001A2C60" w:rsidRPr="00367AE7" w:rsidRDefault="001A2C60">
      <w:pPr>
        <w:rPr>
          <w:rFonts w:ascii="Times New Roman" w:hAnsi="Times New Roman" w:cs="Times New Roman"/>
          <w:sz w:val="24"/>
          <w:szCs w:val="24"/>
        </w:rPr>
      </w:pPr>
    </w:p>
    <w:sectPr w:rsidR="001A2C60" w:rsidRPr="00367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365C9"/>
    <w:multiLevelType w:val="hybridMultilevel"/>
    <w:tmpl w:val="E020C312"/>
    <w:lvl w:ilvl="0" w:tplc="1A8E2208">
      <w:numFmt w:val="bullet"/>
      <w:lvlText w:val="-"/>
      <w:lvlJc w:val="left"/>
      <w:pPr>
        <w:ind w:left="760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46B"/>
    <w:rsid w:val="00054CCA"/>
    <w:rsid w:val="00056D63"/>
    <w:rsid w:val="00073B6A"/>
    <w:rsid w:val="001855BA"/>
    <w:rsid w:val="001A2C60"/>
    <w:rsid w:val="00254B9A"/>
    <w:rsid w:val="00340CAC"/>
    <w:rsid w:val="00367AE7"/>
    <w:rsid w:val="00377F58"/>
    <w:rsid w:val="003A74C8"/>
    <w:rsid w:val="0040526F"/>
    <w:rsid w:val="0045263F"/>
    <w:rsid w:val="00587CE8"/>
    <w:rsid w:val="005A272E"/>
    <w:rsid w:val="006D744E"/>
    <w:rsid w:val="008076C1"/>
    <w:rsid w:val="00922085"/>
    <w:rsid w:val="009F2B5C"/>
    <w:rsid w:val="00A31F33"/>
    <w:rsid w:val="00AE7E0F"/>
    <w:rsid w:val="00B824FB"/>
    <w:rsid w:val="00BF7342"/>
    <w:rsid w:val="00C44748"/>
    <w:rsid w:val="00D5646B"/>
    <w:rsid w:val="00DE02B1"/>
    <w:rsid w:val="00EC21DA"/>
    <w:rsid w:val="00ED2347"/>
    <w:rsid w:val="00F1125C"/>
    <w:rsid w:val="00F14D94"/>
    <w:rsid w:val="00F22967"/>
    <w:rsid w:val="00F5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095DB"/>
  <w15:docId w15:val="{B7401BD4-F243-41EC-9B14-952569B8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C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2E26"/>
    <w:pPr>
      <w:ind w:left="720"/>
      <w:contextualSpacing/>
    </w:pPr>
  </w:style>
  <w:style w:type="character" w:styleId="a5">
    <w:name w:val="Emphasis"/>
    <w:basedOn w:val="a0"/>
    <w:uiPriority w:val="20"/>
    <w:qFormat/>
    <w:rsid w:val="006D744E"/>
    <w:rPr>
      <w:i/>
      <w:iCs/>
    </w:rPr>
  </w:style>
  <w:style w:type="character" w:styleId="a6">
    <w:name w:val="Hyperlink"/>
    <w:basedOn w:val="a0"/>
    <w:uiPriority w:val="99"/>
    <w:unhideWhenUsed/>
    <w:rsid w:val="008076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orec-pavlodar@yandex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13</Pages>
  <Words>3502</Words>
  <Characters>19962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Школьников Дворец</dc:creator>
  <cp:keywords/>
  <dc:description/>
  <cp:lastModifiedBy>Дворец школьников</cp:lastModifiedBy>
  <cp:revision>8</cp:revision>
  <cp:lastPrinted>2022-08-25T04:15:00Z</cp:lastPrinted>
  <dcterms:created xsi:type="dcterms:W3CDTF">2023-09-26T04:53:00Z</dcterms:created>
  <dcterms:modified xsi:type="dcterms:W3CDTF">2024-06-19T04:57:00Z</dcterms:modified>
</cp:coreProperties>
</file>